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2897" w14:textId="34818D12" w:rsidR="00B04244" w:rsidRPr="00FD43BF" w:rsidRDefault="00721DF0" w:rsidP="00B04244">
      <w:pPr>
        <w:jc w:val="center"/>
        <w:rPr>
          <w:szCs w:val="24"/>
        </w:rPr>
      </w:pPr>
      <w:r w:rsidRPr="00FD43BF">
        <w:rPr>
          <w:szCs w:val="24"/>
        </w:rPr>
        <w:t>North Royalton Band Booster</w:t>
      </w:r>
      <w:r w:rsidR="00270271" w:rsidRPr="00FD43BF">
        <w:rPr>
          <w:szCs w:val="24"/>
        </w:rPr>
        <w:t>s</w:t>
      </w:r>
    </w:p>
    <w:p w14:paraId="04B3631C" w14:textId="27792554" w:rsidR="00721DF0" w:rsidRPr="00FD43BF" w:rsidRDefault="00BF2923" w:rsidP="00B04244">
      <w:pPr>
        <w:jc w:val="center"/>
        <w:rPr>
          <w:szCs w:val="24"/>
        </w:rPr>
      </w:pPr>
      <w:r w:rsidRPr="00FD43BF">
        <w:rPr>
          <w:szCs w:val="24"/>
        </w:rPr>
        <w:t>April</w:t>
      </w:r>
      <w:r w:rsidR="006B63A6" w:rsidRPr="00FD43BF">
        <w:rPr>
          <w:szCs w:val="24"/>
        </w:rPr>
        <w:t xml:space="preserve"> </w:t>
      </w:r>
      <w:r w:rsidRPr="00FD43BF">
        <w:rPr>
          <w:szCs w:val="24"/>
        </w:rPr>
        <w:t>13</w:t>
      </w:r>
      <w:r w:rsidR="000F26F1" w:rsidRPr="00FD43BF">
        <w:rPr>
          <w:szCs w:val="24"/>
        </w:rPr>
        <w:t>, 202</w:t>
      </w:r>
      <w:r w:rsidR="00AF1A4C" w:rsidRPr="00FD43BF">
        <w:rPr>
          <w:szCs w:val="24"/>
        </w:rPr>
        <w:t>2</w:t>
      </w:r>
    </w:p>
    <w:p w14:paraId="2144937B" w14:textId="68BBFF4C" w:rsidR="00721DF0" w:rsidRPr="00FD43BF" w:rsidRDefault="00CA3CF2" w:rsidP="00721DF0">
      <w:pPr>
        <w:jc w:val="center"/>
        <w:rPr>
          <w:szCs w:val="24"/>
        </w:rPr>
      </w:pPr>
      <w:r w:rsidRPr="00FD43BF">
        <w:rPr>
          <w:szCs w:val="24"/>
        </w:rPr>
        <w:t>Monthly Members</w:t>
      </w:r>
      <w:r w:rsidR="00270271" w:rsidRPr="00FD43BF">
        <w:rPr>
          <w:szCs w:val="24"/>
        </w:rPr>
        <w:t xml:space="preserve"> </w:t>
      </w:r>
      <w:r w:rsidR="003B054F" w:rsidRPr="00FD43BF">
        <w:rPr>
          <w:szCs w:val="24"/>
        </w:rPr>
        <w:t>Meeting</w:t>
      </w:r>
    </w:p>
    <w:p w14:paraId="63700047" w14:textId="6C00D5EB" w:rsidR="00721DF0" w:rsidRDefault="00721DF0" w:rsidP="00721DF0">
      <w:pPr>
        <w:jc w:val="center"/>
      </w:pPr>
    </w:p>
    <w:p w14:paraId="743B3080" w14:textId="3FC5E576" w:rsidR="003B054F" w:rsidRPr="00E37043" w:rsidRDefault="00EE6373" w:rsidP="00A13EF0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Call to </w:t>
      </w:r>
      <w:proofErr w:type="gramStart"/>
      <w:r w:rsidRPr="00E37043">
        <w:rPr>
          <w:rFonts w:cs="Times New Roman"/>
          <w:sz w:val="22"/>
        </w:rPr>
        <w:t>Order</w:t>
      </w:r>
      <w:r w:rsidR="00A13EF0" w:rsidRPr="00E37043">
        <w:rPr>
          <w:rFonts w:cs="Times New Roman"/>
          <w:sz w:val="22"/>
        </w:rPr>
        <w:t xml:space="preserve">  </w:t>
      </w:r>
      <w:r w:rsidR="00117AB0" w:rsidRPr="00E37043">
        <w:rPr>
          <w:rFonts w:cs="Times New Roman"/>
          <w:sz w:val="22"/>
        </w:rPr>
        <w:t>-</w:t>
      </w:r>
      <w:proofErr w:type="gramEnd"/>
      <w:r w:rsidR="00117AB0" w:rsidRPr="00E37043">
        <w:rPr>
          <w:rFonts w:cs="Times New Roman"/>
          <w:sz w:val="22"/>
        </w:rPr>
        <w:t xml:space="preserve">  Kevin</w:t>
      </w:r>
    </w:p>
    <w:p w14:paraId="2600C03A" w14:textId="1D7F37D9" w:rsidR="00431E31" w:rsidRPr="00E37043" w:rsidRDefault="00431E31" w:rsidP="00431E31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7:00</w:t>
      </w:r>
      <w:r w:rsidR="00674387" w:rsidRPr="00E37043">
        <w:rPr>
          <w:rFonts w:cs="Times New Roman"/>
          <w:sz w:val="22"/>
        </w:rPr>
        <w:t xml:space="preserve"> </w:t>
      </w:r>
      <w:r w:rsidRPr="00E37043">
        <w:rPr>
          <w:rFonts w:cs="Times New Roman"/>
          <w:sz w:val="22"/>
        </w:rPr>
        <w:t>p</w:t>
      </w:r>
      <w:r w:rsidR="009B223C" w:rsidRPr="00E37043">
        <w:rPr>
          <w:rFonts w:cs="Times New Roman"/>
          <w:sz w:val="22"/>
        </w:rPr>
        <w:t>.</w:t>
      </w:r>
      <w:r w:rsidRPr="00E37043">
        <w:rPr>
          <w:rFonts w:cs="Times New Roman"/>
          <w:sz w:val="22"/>
        </w:rPr>
        <w:t>m</w:t>
      </w:r>
      <w:r w:rsidR="009B223C" w:rsidRPr="00E37043">
        <w:rPr>
          <w:rFonts w:cs="Times New Roman"/>
          <w:sz w:val="22"/>
        </w:rPr>
        <w:t>.</w:t>
      </w:r>
    </w:p>
    <w:p w14:paraId="44941065" w14:textId="6C811DD2" w:rsidR="00EE6373" w:rsidRPr="00E37043" w:rsidRDefault="00CA3CF2" w:rsidP="00EE6373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bookmarkStart w:id="0" w:name="_Hlk48832514"/>
      <w:r w:rsidRPr="00E37043">
        <w:rPr>
          <w:rFonts w:cs="Times New Roman"/>
          <w:sz w:val="22"/>
        </w:rPr>
        <w:t>Board Update</w:t>
      </w:r>
      <w:r w:rsidR="00DE4B4E" w:rsidRPr="00E37043">
        <w:rPr>
          <w:rFonts w:cs="Times New Roman"/>
          <w:sz w:val="22"/>
        </w:rPr>
        <w:t>s</w:t>
      </w:r>
    </w:p>
    <w:p w14:paraId="4E80C9F8" w14:textId="0B220891" w:rsidR="00AF1A4C" w:rsidRPr="00E37043" w:rsidRDefault="00DE4B4E" w:rsidP="0080538E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President </w:t>
      </w:r>
      <w:r w:rsidR="00AF1A4C" w:rsidRPr="00E37043">
        <w:rPr>
          <w:rFonts w:cs="Times New Roman"/>
          <w:sz w:val="22"/>
        </w:rPr>
        <w:t>–</w:t>
      </w:r>
      <w:r w:rsidRPr="00E37043">
        <w:rPr>
          <w:rFonts w:cs="Times New Roman"/>
          <w:sz w:val="22"/>
        </w:rPr>
        <w:t xml:space="preserve"> Kevin</w:t>
      </w:r>
    </w:p>
    <w:p w14:paraId="33AF5FAB" w14:textId="7527846F" w:rsidR="00431E31" w:rsidRPr="00E37043" w:rsidRDefault="00431E31" w:rsidP="00431E31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No new updates.</w:t>
      </w:r>
    </w:p>
    <w:p w14:paraId="54D73C80" w14:textId="2AECE58A" w:rsidR="00572169" w:rsidRPr="00E37043" w:rsidRDefault="00DE4B4E" w:rsidP="005A3E36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Vice President </w:t>
      </w:r>
      <w:r w:rsidR="00431E31" w:rsidRPr="00E37043">
        <w:rPr>
          <w:rFonts w:cs="Times New Roman"/>
          <w:sz w:val="22"/>
        </w:rPr>
        <w:t>–</w:t>
      </w:r>
      <w:r w:rsidRPr="00E37043">
        <w:rPr>
          <w:rFonts w:cs="Times New Roman"/>
          <w:sz w:val="22"/>
        </w:rPr>
        <w:t xml:space="preserve"> Chris</w:t>
      </w:r>
    </w:p>
    <w:p w14:paraId="7B667916" w14:textId="7738C9BC" w:rsidR="00431E31" w:rsidRPr="00E37043" w:rsidRDefault="00431E31" w:rsidP="00431E31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If you are a committee chair again this year, please fill out the</w:t>
      </w:r>
      <w:r w:rsidR="009B0164" w:rsidRPr="00E37043">
        <w:rPr>
          <w:rFonts w:cs="Times New Roman"/>
          <w:sz w:val="22"/>
        </w:rPr>
        <w:t xml:space="preserve"> committee guide</w:t>
      </w:r>
      <w:r w:rsidRPr="00E37043">
        <w:rPr>
          <w:rFonts w:cs="Times New Roman"/>
          <w:sz w:val="22"/>
        </w:rPr>
        <w:t xml:space="preserve"> form for future committee chairs. </w:t>
      </w:r>
    </w:p>
    <w:p w14:paraId="109B5B16" w14:textId="65D74937" w:rsidR="00F618E4" w:rsidRPr="00E37043" w:rsidRDefault="00F618E4" w:rsidP="00431E31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There are </w:t>
      </w:r>
      <w:r w:rsidR="001A770C" w:rsidRPr="00E37043">
        <w:rPr>
          <w:rFonts w:cs="Times New Roman"/>
          <w:sz w:val="22"/>
        </w:rPr>
        <w:t>still open committees in need of chairpersons.  Please consider volunteering if you haven’t done so thus far.</w:t>
      </w:r>
    </w:p>
    <w:p w14:paraId="5BD28B01" w14:textId="4DBB93DD" w:rsidR="005A3E36" w:rsidRPr="00E37043" w:rsidRDefault="00DE4B4E" w:rsidP="005A3E36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T</w:t>
      </w:r>
      <w:r w:rsidR="0061783C" w:rsidRPr="00E37043">
        <w:rPr>
          <w:rFonts w:cs="Times New Roman"/>
          <w:sz w:val="22"/>
        </w:rPr>
        <w:t xml:space="preserve">reasurer </w:t>
      </w:r>
      <w:r w:rsidR="00431E31" w:rsidRPr="00E37043">
        <w:rPr>
          <w:rFonts w:cs="Times New Roman"/>
          <w:sz w:val="22"/>
        </w:rPr>
        <w:t>–</w:t>
      </w:r>
      <w:r w:rsidR="0061783C" w:rsidRPr="00E37043">
        <w:rPr>
          <w:rFonts w:cs="Times New Roman"/>
          <w:sz w:val="22"/>
        </w:rPr>
        <w:t xml:space="preserve"> Julie</w:t>
      </w:r>
    </w:p>
    <w:p w14:paraId="08AA5F2D" w14:textId="3B0ECC62" w:rsidR="00431E31" w:rsidRPr="00E37043" w:rsidRDefault="00CB7279" w:rsidP="00431E31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A c</w:t>
      </w:r>
      <w:r w:rsidR="00431E31" w:rsidRPr="00E37043">
        <w:rPr>
          <w:rFonts w:cs="Times New Roman"/>
          <w:sz w:val="22"/>
        </w:rPr>
        <w:t xml:space="preserve">opy of the financial statement </w:t>
      </w:r>
      <w:r w:rsidR="00F618E4" w:rsidRPr="00E37043">
        <w:rPr>
          <w:rFonts w:cs="Times New Roman"/>
          <w:sz w:val="22"/>
        </w:rPr>
        <w:t>is</w:t>
      </w:r>
      <w:r w:rsidR="00431E31" w:rsidRPr="00E37043">
        <w:rPr>
          <w:rFonts w:cs="Times New Roman"/>
          <w:sz w:val="22"/>
        </w:rPr>
        <w:t xml:space="preserve"> on the</w:t>
      </w:r>
      <w:r w:rsidR="00F618E4" w:rsidRPr="00E37043">
        <w:rPr>
          <w:rFonts w:cs="Times New Roman"/>
          <w:sz w:val="22"/>
        </w:rPr>
        <w:t xml:space="preserve"> back</w:t>
      </w:r>
      <w:r w:rsidR="00431E31" w:rsidRPr="00E37043">
        <w:rPr>
          <w:rFonts w:cs="Times New Roman"/>
          <w:sz w:val="22"/>
        </w:rPr>
        <w:t xml:space="preserve"> table. </w:t>
      </w:r>
    </w:p>
    <w:p w14:paraId="258426A9" w14:textId="52D56E7F" w:rsidR="005A3E36" w:rsidRPr="00E37043" w:rsidRDefault="00572169" w:rsidP="005A3E36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Co</w:t>
      </w:r>
      <w:r w:rsidR="0061783C" w:rsidRPr="00E37043">
        <w:rPr>
          <w:rFonts w:cs="Times New Roman"/>
          <w:sz w:val="22"/>
        </w:rPr>
        <w:t xml:space="preserve">rresponding Secretary </w:t>
      </w:r>
      <w:r w:rsidR="00467BA5" w:rsidRPr="00E37043">
        <w:rPr>
          <w:rFonts w:cs="Times New Roman"/>
          <w:sz w:val="22"/>
        </w:rPr>
        <w:t>–</w:t>
      </w:r>
      <w:r w:rsidR="0061783C" w:rsidRPr="00E37043">
        <w:rPr>
          <w:rFonts w:cs="Times New Roman"/>
          <w:sz w:val="22"/>
        </w:rPr>
        <w:t xml:space="preserve"> </w:t>
      </w:r>
      <w:r w:rsidR="00467BA5" w:rsidRPr="00E37043">
        <w:rPr>
          <w:rFonts w:cs="Times New Roman"/>
          <w:sz w:val="22"/>
        </w:rPr>
        <w:t>Michelle</w:t>
      </w:r>
      <w:r w:rsidR="00A66B7C" w:rsidRPr="00E37043">
        <w:rPr>
          <w:rFonts w:cs="Times New Roman"/>
          <w:sz w:val="22"/>
        </w:rPr>
        <w:t xml:space="preserve"> G</w:t>
      </w:r>
    </w:p>
    <w:p w14:paraId="60FCE935" w14:textId="46A2A3FC" w:rsidR="00431E31" w:rsidRPr="00E37043" w:rsidRDefault="00431E31" w:rsidP="00431E31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No new updates</w:t>
      </w:r>
      <w:r w:rsidR="001A770C" w:rsidRPr="00E37043">
        <w:rPr>
          <w:rFonts w:cs="Times New Roman"/>
          <w:sz w:val="22"/>
        </w:rPr>
        <w:t>.</w:t>
      </w:r>
    </w:p>
    <w:p w14:paraId="2179F982" w14:textId="2067B1F5" w:rsidR="004B1D44" w:rsidRPr="00E37043" w:rsidRDefault="00467BA5" w:rsidP="00BF2923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Recording Secretary </w:t>
      </w:r>
      <w:r w:rsidR="00431E31" w:rsidRPr="00E37043">
        <w:rPr>
          <w:rFonts w:cs="Times New Roman"/>
          <w:sz w:val="22"/>
        </w:rPr>
        <w:t>–</w:t>
      </w:r>
      <w:r w:rsidRPr="00E37043">
        <w:rPr>
          <w:rFonts w:cs="Times New Roman"/>
          <w:sz w:val="22"/>
        </w:rPr>
        <w:t xml:space="preserve"> Heidi</w:t>
      </w:r>
      <w:bookmarkEnd w:id="0"/>
    </w:p>
    <w:p w14:paraId="0C0112FB" w14:textId="5298FACB" w:rsidR="00A96592" w:rsidRPr="00E37043" w:rsidRDefault="0079239C" w:rsidP="00A96592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Motion to approve March Band Booster minutes</w:t>
      </w:r>
    </w:p>
    <w:p w14:paraId="0C34531E" w14:textId="66B98EDB" w:rsidR="00431E31" w:rsidRPr="00E37043" w:rsidRDefault="0079239C" w:rsidP="0079239C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First </w:t>
      </w:r>
      <w:r w:rsidR="003A7BFF" w:rsidRPr="00E37043">
        <w:rPr>
          <w:rFonts w:cs="Times New Roman"/>
          <w:sz w:val="22"/>
        </w:rPr>
        <w:t>m</w:t>
      </w:r>
      <w:r w:rsidRPr="00E37043">
        <w:rPr>
          <w:rFonts w:cs="Times New Roman"/>
          <w:sz w:val="22"/>
        </w:rPr>
        <w:t>otion</w:t>
      </w:r>
      <w:r w:rsidR="003A7BFF" w:rsidRPr="00E37043">
        <w:rPr>
          <w:rFonts w:cs="Times New Roman"/>
          <w:sz w:val="22"/>
        </w:rPr>
        <w:t>-</w:t>
      </w:r>
      <w:r w:rsidRPr="00E37043">
        <w:rPr>
          <w:rFonts w:cs="Times New Roman"/>
          <w:sz w:val="22"/>
        </w:rPr>
        <w:t xml:space="preserve"> </w:t>
      </w:r>
      <w:r w:rsidR="00431E31" w:rsidRPr="00E37043">
        <w:rPr>
          <w:rFonts w:cs="Times New Roman"/>
          <w:sz w:val="22"/>
        </w:rPr>
        <w:t>Marne</w:t>
      </w:r>
      <w:r w:rsidR="003A7BFF" w:rsidRPr="00E37043">
        <w:rPr>
          <w:rFonts w:cs="Times New Roman"/>
          <w:sz w:val="22"/>
        </w:rPr>
        <w:t xml:space="preserve"> Piccolomini. Second- </w:t>
      </w:r>
      <w:r w:rsidR="00431E31" w:rsidRPr="00E37043">
        <w:rPr>
          <w:rFonts w:cs="Times New Roman"/>
          <w:sz w:val="22"/>
        </w:rPr>
        <w:t>Sherry</w:t>
      </w:r>
      <w:r w:rsidR="003A7BFF" w:rsidRPr="00E37043">
        <w:rPr>
          <w:rFonts w:cs="Times New Roman"/>
          <w:sz w:val="22"/>
        </w:rPr>
        <w:t xml:space="preserve"> Fox</w:t>
      </w:r>
      <w:r w:rsidR="00431E31" w:rsidRPr="00E37043">
        <w:rPr>
          <w:rFonts w:cs="Times New Roman"/>
          <w:sz w:val="22"/>
        </w:rPr>
        <w:t>.</w:t>
      </w:r>
    </w:p>
    <w:p w14:paraId="44B67B5B" w14:textId="77AA64FC" w:rsidR="00431E31" w:rsidRPr="00E37043" w:rsidRDefault="00431E31" w:rsidP="003A7BFF">
      <w:pPr>
        <w:pStyle w:val="ListParagraph"/>
        <w:numPr>
          <w:ilvl w:val="4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All ayes</w:t>
      </w:r>
      <w:r w:rsidR="003A7BFF" w:rsidRPr="00E37043">
        <w:rPr>
          <w:rFonts w:cs="Times New Roman"/>
          <w:sz w:val="22"/>
        </w:rPr>
        <w:t>.</w:t>
      </w:r>
    </w:p>
    <w:p w14:paraId="5793E430" w14:textId="7C53F675" w:rsidR="004F5937" w:rsidRPr="00E37043" w:rsidRDefault="004F5937" w:rsidP="00A56FAC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Event</w:t>
      </w:r>
      <w:r w:rsidR="00E97CE7" w:rsidRPr="00E37043">
        <w:rPr>
          <w:rFonts w:cs="Times New Roman"/>
          <w:sz w:val="22"/>
        </w:rPr>
        <w:t>/Committee</w:t>
      </w:r>
      <w:r w:rsidR="00E22458" w:rsidRPr="00E37043">
        <w:rPr>
          <w:rFonts w:cs="Times New Roman"/>
          <w:sz w:val="22"/>
        </w:rPr>
        <w:t xml:space="preserve"> U</w:t>
      </w:r>
      <w:r w:rsidR="0060645E" w:rsidRPr="00E37043">
        <w:rPr>
          <w:rFonts w:cs="Times New Roman"/>
          <w:sz w:val="22"/>
        </w:rPr>
        <w:t>p</w:t>
      </w:r>
      <w:r w:rsidR="00E22458" w:rsidRPr="00E37043">
        <w:rPr>
          <w:rFonts w:cs="Times New Roman"/>
          <w:sz w:val="22"/>
        </w:rPr>
        <w:t>dates</w:t>
      </w:r>
    </w:p>
    <w:p w14:paraId="05FD238E" w14:textId="0A48A195" w:rsidR="00A56FAC" w:rsidRPr="00E37043" w:rsidRDefault="00A56FAC" w:rsidP="001E08A1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Re</w:t>
      </w:r>
      <w:r w:rsidR="00E268D5" w:rsidRPr="00E37043">
        <w:rPr>
          <w:rFonts w:cs="Times New Roman"/>
          <w:sz w:val="22"/>
        </w:rPr>
        <w:t>view of Past Events</w:t>
      </w:r>
      <w:r w:rsidRPr="00E37043">
        <w:rPr>
          <w:rFonts w:cs="Times New Roman"/>
          <w:sz w:val="22"/>
        </w:rPr>
        <w:t xml:space="preserve"> </w:t>
      </w:r>
    </w:p>
    <w:p w14:paraId="31D8DD2E" w14:textId="474B6605" w:rsidR="00E017EF" w:rsidRPr="00E37043" w:rsidRDefault="00BD17CA" w:rsidP="000009CF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Munching 4 Music – Krispy Kreme – Susan &amp; Wendy </w:t>
      </w:r>
    </w:p>
    <w:p w14:paraId="49764A52" w14:textId="77777777" w:rsidR="000B7E55" w:rsidRPr="00E37043" w:rsidRDefault="00DA0EC7" w:rsidP="00431E31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The Krispy Kreme fundraiser was </w:t>
      </w:r>
      <w:r w:rsidR="00431E31" w:rsidRPr="00E37043">
        <w:rPr>
          <w:rFonts w:cs="Times New Roman"/>
          <w:sz w:val="22"/>
        </w:rPr>
        <w:t>not</w:t>
      </w:r>
      <w:r w:rsidR="00544CCC" w:rsidRPr="00E37043">
        <w:rPr>
          <w:rFonts w:cs="Times New Roman"/>
          <w:sz w:val="22"/>
        </w:rPr>
        <w:t xml:space="preserve"> very</w:t>
      </w:r>
      <w:r w:rsidR="00431E31" w:rsidRPr="00E37043">
        <w:rPr>
          <w:rFonts w:cs="Times New Roman"/>
          <w:sz w:val="22"/>
        </w:rPr>
        <w:t xml:space="preserve"> successful</w:t>
      </w:r>
      <w:r w:rsidR="00544CCC" w:rsidRPr="00E37043">
        <w:rPr>
          <w:rFonts w:cs="Times New Roman"/>
          <w:sz w:val="22"/>
        </w:rPr>
        <w:t xml:space="preserve"> due to l</w:t>
      </w:r>
      <w:r w:rsidR="00431E31" w:rsidRPr="00E37043">
        <w:rPr>
          <w:rFonts w:cs="Times New Roman"/>
          <w:sz w:val="22"/>
        </w:rPr>
        <w:t xml:space="preserve">ow participation. </w:t>
      </w:r>
    </w:p>
    <w:p w14:paraId="3295A196" w14:textId="251D1E30" w:rsidR="00431E31" w:rsidRPr="00E37043" w:rsidRDefault="00431E31" w:rsidP="000B7E55">
      <w:pPr>
        <w:pStyle w:val="ListParagraph"/>
        <w:numPr>
          <w:ilvl w:val="4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15 people </w:t>
      </w:r>
      <w:r w:rsidR="000B7E55" w:rsidRPr="00E37043">
        <w:rPr>
          <w:rFonts w:cs="Times New Roman"/>
          <w:sz w:val="22"/>
        </w:rPr>
        <w:t xml:space="preserve">purchased </w:t>
      </w:r>
      <w:r w:rsidRPr="00E37043">
        <w:rPr>
          <w:rFonts w:cs="Times New Roman"/>
          <w:sz w:val="22"/>
        </w:rPr>
        <w:t>donuts</w:t>
      </w:r>
      <w:r w:rsidR="000B7E55" w:rsidRPr="00E37043">
        <w:rPr>
          <w:rFonts w:cs="Times New Roman"/>
          <w:sz w:val="22"/>
        </w:rPr>
        <w:t xml:space="preserve"> for a total profit of</w:t>
      </w:r>
      <w:r w:rsidRPr="00E37043">
        <w:rPr>
          <w:rFonts w:cs="Times New Roman"/>
          <w:sz w:val="22"/>
        </w:rPr>
        <w:t xml:space="preserve"> $80.50.</w:t>
      </w:r>
    </w:p>
    <w:p w14:paraId="169F8014" w14:textId="546F80C2" w:rsidR="00431E31" w:rsidRPr="00E37043" w:rsidRDefault="00431E31" w:rsidP="00431E31">
      <w:pPr>
        <w:pStyle w:val="ListParagraph"/>
        <w:numPr>
          <w:ilvl w:val="4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Kevin </w:t>
      </w:r>
      <w:r w:rsidR="000B7E55" w:rsidRPr="00E37043">
        <w:rPr>
          <w:rFonts w:cs="Times New Roman"/>
          <w:sz w:val="22"/>
        </w:rPr>
        <w:t>stated the fundraiser</w:t>
      </w:r>
      <w:r w:rsidRPr="00E37043">
        <w:rPr>
          <w:rFonts w:cs="Times New Roman"/>
          <w:sz w:val="22"/>
        </w:rPr>
        <w:t xml:space="preserve"> was more successful last year in February and requested feedback a</w:t>
      </w:r>
      <w:r w:rsidR="000B7E55" w:rsidRPr="00E37043">
        <w:rPr>
          <w:rFonts w:cs="Times New Roman"/>
          <w:sz w:val="22"/>
        </w:rPr>
        <w:t>bout</w:t>
      </w:r>
      <w:r w:rsidRPr="00E37043">
        <w:rPr>
          <w:rFonts w:cs="Times New Roman"/>
          <w:sz w:val="22"/>
        </w:rPr>
        <w:t xml:space="preserve"> why this</w:t>
      </w:r>
      <w:r w:rsidR="009A4330" w:rsidRPr="00E37043">
        <w:rPr>
          <w:rFonts w:cs="Times New Roman"/>
          <w:sz w:val="22"/>
        </w:rPr>
        <w:t xml:space="preserve"> year wasn’t as successful</w:t>
      </w:r>
      <w:r w:rsidR="006B2422" w:rsidRPr="00E37043">
        <w:rPr>
          <w:rFonts w:cs="Times New Roman"/>
          <w:sz w:val="22"/>
        </w:rPr>
        <w:t>.</w:t>
      </w:r>
      <w:r w:rsidRPr="00E37043">
        <w:rPr>
          <w:rFonts w:cs="Times New Roman"/>
          <w:sz w:val="22"/>
        </w:rPr>
        <w:t xml:space="preserve"> </w:t>
      </w:r>
      <w:r w:rsidR="00330F2E" w:rsidRPr="00E37043">
        <w:rPr>
          <w:rFonts w:cs="Times New Roman"/>
          <w:sz w:val="22"/>
        </w:rPr>
        <w:t>Susan and Wendy welcome all feedback and thoughts</w:t>
      </w:r>
      <w:r w:rsidR="00CC3543" w:rsidRPr="00E37043">
        <w:rPr>
          <w:rFonts w:cs="Times New Roman"/>
          <w:sz w:val="22"/>
        </w:rPr>
        <w:t>.</w:t>
      </w:r>
    </w:p>
    <w:p w14:paraId="7F0B72F1" w14:textId="225E2E0E" w:rsidR="0041316C" w:rsidRPr="00E37043" w:rsidRDefault="00A56FAC" w:rsidP="00ED4263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Upcoming</w:t>
      </w:r>
      <w:r w:rsidR="00F3325A" w:rsidRPr="00E37043">
        <w:rPr>
          <w:rFonts w:cs="Times New Roman"/>
          <w:sz w:val="22"/>
        </w:rPr>
        <w:t>/Active</w:t>
      </w:r>
      <w:r w:rsidRPr="00E37043">
        <w:rPr>
          <w:rFonts w:cs="Times New Roman"/>
          <w:sz w:val="22"/>
        </w:rPr>
        <w:t xml:space="preserve"> Events </w:t>
      </w:r>
    </w:p>
    <w:p w14:paraId="0CC3CBA4" w14:textId="7621A9E1" w:rsidR="009A6657" w:rsidRPr="00E37043" w:rsidRDefault="0085618D" w:rsidP="0085618D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Disney trip Parent &amp; Student Meeting</w:t>
      </w:r>
      <w:r w:rsidR="009A6657" w:rsidRPr="00E37043">
        <w:rPr>
          <w:rFonts w:cs="Times New Roman"/>
          <w:sz w:val="22"/>
        </w:rPr>
        <w:t xml:space="preserve"> (</w:t>
      </w:r>
      <w:r w:rsidRPr="00E37043">
        <w:rPr>
          <w:rFonts w:cs="Times New Roman"/>
          <w:sz w:val="22"/>
        </w:rPr>
        <w:t xml:space="preserve">Mandatory for both to </w:t>
      </w:r>
      <w:proofErr w:type="gramStart"/>
      <w:r w:rsidRPr="00E37043">
        <w:rPr>
          <w:rFonts w:cs="Times New Roman"/>
          <w:sz w:val="22"/>
        </w:rPr>
        <w:t xml:space="preserve">attend) </w:t>
      </w:r>
      <w:r w:rsidR="00EB38B8" w:rsidRPr="00E37043">
        <w:rPr>
          <w:rFonts w:cs="Times New Roman"/>
          <w:sz w:val="22"/>
        </w:rPr>
        <w:t xml:space="preserve"> -</w:t>
      </w:r>
      <w:proofErr w:type="gramEnd"/>
      <w:r w:rsidR="00EB38B8" w:rsidRPr="00E37043">
        <w:rPr>
          <w:rFonts w:cs="Times New Roman"/>
          <w:sz w:val="22"/>
        </w:rPr>
        <w:t xml:space="preserve">  4/13</w:t>
      </w:r>
    </w:p>
    <w:p w14:paraId="047F1706" w14:textId="67955D45" w:rsidR="00CC3543" w:rsidRPr="00E37043" w:rsidRDefault="00C14E4E" w:rsidP="00CC3543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The meeting will</w:t>
      </w:r>
      <w:r w:rsidR="00CC3543" w:rsidRPr="00E37043">
        <w:rPr>
          <w:rFonts w:cs="Times New Roman"/>
          <w:sz w:val="22"/>
        </w:rPr>
        <w:t xml:space="preserve"> be held in the PAC 8</w:t>
      </w:r>
      <w:r w:rsidRPr="00E37043">
        <w:rPr>
          <w:rFonts w:cs="Times New Roman"/>
          <w:sz w:val="22"/>
        </w:rPr>
        <w:t xml:space="preserve"> </w:t>
      </w:r>
      <w:r w:rsidR="00CC3543" w:rsidRPr="00E37043">
        <w:rPr>
          <w:rFonts w:cs="Times New Roman"/>
          <w:sz w:val="22"/>
        </w:rPr>
        <w:t>p</w:t>
      </w:r>
      <w:r w:rsidRPr="00E37043">
        <w:rPr>
          <w:rFonts w:cs="Times New Roman"/>
          <w:sz w:val="22"/>
        </w:rPr>
        <w:t>.</w:t>
      </w:r>
      <w:r w:rsidR="00CC3543" w:rsidRPr="00E37043">
        <w:rPr>
          <w:rFonts w:cs="Times New Roman"/>
          <w:sz w:val="22"/>
        </w:rPr>
        <w:t>m</w:t>
      </w:r>
      <w:r w:rsidRPr="00E37043">
        <w:rPr>
          <w:rFonts w:cs="Times New Roman"/>
          <w:sz w:val="22"/>
        </w:rPr>
        <w:t>.</w:t>
      </w:r>
    </w:p>
    <w:p w14:paraId="40B30695" w14:textId="0C420744" w:rsidR="009C3902" w:rsidRPr="00E37043" w:rsidRDefault="009A6657" w:rsidP="000B67CD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Disney </w:t>
      </w:r>
      <w:proofErr w:type="gramStart"/>
      <w:r w:rsidRPr="00E37043">
        <w:rPr>
          <w:rFonts w:cs="Times New Roman"/>
          <w:sz w:val="22"/>
        </w:rPr>
        <w:t>Trip  -</w:t>
      </w:r>
      <w:proofErr w:type="gramEnd"/>
      <w:r w:rsidRPr="00E37043">
        <w:rPr>
          <w:rFonts w:cs="Times New Roman"/>
          <w:sz w:val="22"/>
        </w:rPr>
        <w:t xml:space="preserve">  4/18 t</w:t>
      </w:r>
      <w:r w:rsidR="00C67B6D" w:rsidRPr="00E37043">
        <w:rPr>
          <w:rFonts w:cs="Times New Roman"/>
          <w:sz w:val="22"/>
        </w:rPr>
        <w:t xml:space="preserve">hrough </w:t>
      </w:r>
      <w:r w:rsidRPr="00E37043">
        <w:rPr>
          <w:rFonts w:cs="Times New Roman"/>
          <w:sz w:val="22"/>
        </w:rPr>
        <w:t>4/23</w:t>
      </w:r>
    </w:p>
    <w:p w14:paraId="46FD8F07" w14:textId="77777777" w:rsidR="00444359" w:rsidRPr="00E37043" w:rsidRDefault="00CC3543" w:rsidP="00CC3543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There is a Disney document on the</w:t>
      </w:r>
      <w:r w:rsidR="00C14E4E" w:rsidRPr="00E37043">
        <w:rPr>
          <w:rFonts w:cs="Times New Roman"/>
          <w:sz w:val="22"/>
        </w:rPr>
        <w:t xml:space="preserve"> Band Booster</w:t>
      </w:r>
      <w:r w:rsidRPr="00E37043">
        <w:rPr>
          <w:rFonts w:cs="Times New Roman"/>
          <w:sz w:val="22"/>
        </w:rPr>
        <w:t xml:space="preserve"> website</w:t>
      </w:r>
      <w:r w:rsidR="00C14E4E" w:rsidRPr="00E37043">
        <w:rPr>
          <w:rFonts w:cs="Times New Roman"/>
          <w:sz w:val="22"/>
        </w:rPr>
        <w:t xml:space="preserve"> </w:t>
      </w:r>
      <w:r w:rsidR="00444359" w:rsidRPr="00E37043">
        <w:rPr>
          <w:rFonts w:cs="Times New Roman"/>
          <w:sz w:val="22"/>
        </w:rPr>
        <w:t>in the main menu under “Disney” that contains</w:t>
      </w:r>
      <w:r w:rsidRPr="00E37043">
        <w:rPr>
          <w:rFonts w:cs="Times New Roman"/>
          <w:sz w:val="22"/>
        </w:rPr>
        <w:t xml:space="preserve"> helpful tips.</w:t>
      </w:r>
    </w:p>
    <w:p w14:paraId="3B50DA23" w14:textId="6B8F1C48" w:rsidR="00CC3543" w:rsidRPr="00E37043" w:rsidRDefault="00586B64" w:rsidP="00CC3543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The p</w:t>
      </w:r>
      <w:r w:rsidR="00CC3543" w:rsidRPr="00E37043">
        <w:rPr>
          <w:rFonts w:cs="Times New Roman"/>
          <w:sz w:val="22"/>
        </w:rPr>
        <w:t>arade starts at 2:30</w:t>
      </w:r>
      <w:r w:rsidRPr="00E37043">
        <w:rPr>
          <w:rFonts w:cs="Times New Roman"/>
          <w:sz w:val="22"/>
        </w:rPr>
        <w:t xml:space="preserve"> </w:t>
      </w:r>
      <w:r w:rsidR="00CC3543" w:rsidRPr="00E37043">
        <w:rPr>
          <w:rFonts w:cs="Times New Roman"/>
          <w:sz w:val="22"/>
        </w:rPr>
        <w:t>p</w:t>
      </w:r>
      <w:r w:rsidRPr="00E37043">
        <w:rPr>
          <w:rFonts w:cs="Times New Roman"/>
          <w:sz w:val="22"/>
        </w:rPr>
        <w:t>.</w:t>
      </w:r>
      <w:r w:rsidR="00CC3543" w:rsidRPr="00E37043">
        <w:rPr>
          <w:rFonts w:cs="Times New Roman"/>
          <w:sz w:val="22"/>
        </w:rPr>
        <w:t>m</w:t>
      </w:r>
      <w:r w:rsidRPr="00E37043">
        <w:rPr>
          <w:rFonts w:cs="Times New Roman"/>
          <w:sz w:val="22"/>
        </w:rPr>
        <w:t>. in</w:t>
      </w:r>
      <w:r w:rsidR="00CC3543" w:rsidRPr="00E37043">
        <w:rPr>
          <w:rFonts w:cs="Times New Roman"/>
          <w:sz w:val="22"/>
        </w:rPr>
        <w:t xml:space="preserve"> Magic Kingdom.</w:t>
      </w:r>
      <w:r w:rsidR="001C6FA4" w:rsidRPr="00E37043">
        <w:rPr>
          <w:rFonts w:cs="Times New Roman"/>
          <w:sz w:val="22"/>
        </w:rPr>
        <w:t xml:space="preserve"> The complete i</w:t>
      </w:r>
      <w:r w:rsidR="00CC3543" w:rsidRPr="00E37043">
        <w:rPr>
          <w:rFonts w:cs="Times New Roman"/>
          <w:sz w:val="22"/>
        </w:rPr>
        <w:t>tinerary</w:t>
      </w:r>
      <w:r w:rsidR="001C6FA4" w:rsidRPr="00E37043">
        <w:rPr>
          <w:rFonts w:cs="Times New Roman"/>
          <w:sz w:val="22"/>
        </w:rPr>
        <w:t xml:space="preserve"> is</w:t>
      </w:r>
      <w:r w:rsidR="00CC3543" w:rsidRPr="00E37043">
        <w:rPr>
          <w:rFonts w:cs="Times New Roman"/>
          <w:sz w:val="22"/>
        </w:rPr>
        <w:t xml:space="preserve"> on the Disney google classroom.</w:t>
      </w:r>
    </w:p>
    <w:p w14:paraId="0A913DB4" w14:textId="69700D88" w:rsidR="00BA0C11" w:rsidRPr="00E37043" w:rsidRDefault="00161A1F" w:rsidP="002D1A3C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OMEA State Concert Band</w:t>
      </w:r>
      <w:r w:rsidR="00756CDA" w:rsidRPr="00E37043">
        <w:rPr>
          <w:rFonts w:cs="Times New Roman"/>
          <w:sz w:val="22"/>
        </w:rPr>
        <w:t xml:space="preserve">s </w:t>
      </w:r>
      <w:r w:rsidRPr="00E37043">
        <w:rPr>
          <w:rFonts w:cs="Times New Roman"/>
          <w:sz w:val="22"/>
        </w:rPr>
        <w:t>Adjudicated E</w:t>
      </w:r>
      <w:r w:rsidR="00095F48" w:rsidRPr="00E37043">
        <w:rPr>
          <w:rFonts w:cs="Times New Roman"/>
          <w:sz w:val="22"/>
        </w:rPr>
        <w:t>vent</w:t>
      </w:r>
      <w:r w:rsidR="00B064FA" w:rsidRPr="00E37043">
        <w:rPr>
          <w:rFonts w:cs="Times New Roman"/>
          <w:sz w:val="22"/>
        </w:rPr>
        <w:t xml:space="preserve"> (</w:t>
      </w:r>
      <w:proofErr w:type="spellStart"/>
      <w:r w:rsidR="00B064FA" w:rsidRPr="00E37043">
        <w:rPr>
          <w:rFonts w:cs="Times New Roman"/>
          <w:sz w:val="22"/>
        </w:rPr>
        <w:t>Symph</w:t>
      </w:r>
      <w:proofErr w:type="spellEnd"/>
      <w:r w:rsidR="00B064FA" w:rsidRPr="00E37043">
        <w:rPr>
          <w:rFonts w:cs="Times New Roman"/>
          <w:sz w:val="22"/>
        </w:rPr>
        <w:t xml:space="preserve"> &amp; </w:t>
      </w:r>
      <w:proofErr w:type="gramStart"/>
      <w:r w:rsidR="00B064FA" w:rsidRPr="00E37043">
        <w:rPr>
          <w:rFonts w:cs="Times New Roman"/>
          <w:sz w:val="22"/>
        </w:rPr>
        <w:t>Wind)</w:t>
      </w:r>
      <w:r w:rsidR="00BA0C11" w:rsidRPr="00E37043">
        <w:rPr>
          <w:rFonts w:cs="Times New Roman"/>
          <w:sz w:val="22"/>
        </w:rPr>
        <w:t xml:space="preserve">  -</w:t>
      </w:r>
      <w:proofErr w:type="gramEnd"/>
      <w:r w:rsidR="00BA0C11" w:rsidRPr="00E37043">
        <w:rPr>
          <w:rFonts w:cs="Times New Roman"/>
          <w:sz w:val="22"/>
        </w:rPr>
        <w:t xml:space="preserve">  4/29 &amp; 30</w:t>
      </w:r>
    </w:p>
    <w:p w14:paraId="0AC41AC3" w14:textId="77DA072E" w:rsidR="000E150E" w:rsidRPr="00E37043" w:rsidRDefault="000E150E" w:rsidP="000E150E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Both</w:t>
      </w:r>
      <w:r w:rsidR="001C6FA4" w:rsidRPr="00E37043">
        <w:rPr>
          <w:rFonts w:cs="Times New Roman"/>
          <w:sz w:val="22"/>
        </w:rPr>
        <w:t xml:space="preserve"> bands </w:t>
      </w:r>
      <w:r w:rsidR="00A40F60" w:rsidRPr="00E37043">
        <w:rPr>
          <w:rFonts w:cs="Times New Roman"/>
          <w:sz w:val="22"/>
        </w:rPr>
        <w:t>will perform</w:t>
      </w:r>
      <w:r w:rsidRPr="00E37043">
        <w:rPr>
          <w:rFonts w:cs="Times New Roman"/>
          <w:sz w:val="22"/>
        </w:rPr>
        <w:t xml:space="preserve"> on the 29</w:t>
      </w:r>
      <w:r w:rsidRPr="00E37043">
        <w:rPr>
          <w:rFonts w:cs="Times New Roman"/>
          <w:sz w:val="22"/>
          <w:vertAlign w:val="superscript"/>
        </w:rPr>
        <w:t>th</w:t>
      </w:r>
      <w:r w:rsidRPr="00E37043">
        <w:rPr>
          <w:rFonts w:cs="Times New Roman"/>
          <w:sz w:val="22"/>
        </w:rPr>
        <w:t xml:space="preserve">. </w:t>
      </w:r>
      <w:r w:rsidR="00A40F60" w:rsidRPr="00E37043">
        <w:rPr>
          <w:rFonts w:cs="Times New Roman"/>
          <w:sz w:val="22"/>
        </w:rPr>
        <w:t xml:space="preserve"> Times are </w:t>
      </w:r>
      <w:r w:rsidRPr="00E37043">
        <w:rPr>
          <w:rFonts w:cs="Times New Roman"/>
          <w:sz w:val="22"/>
        </w:rPr>
        <w:t>4:40</w:t>
      </w:r>
      <w:r w:rsidR="00A40F60" w:rsidRPr="00E37043">
        <w:rPr>
          <w:rFonts w:cs="Times New Roman"/>
          <w:sz w:val="22"/>
        </w:rPr>
        <w:t xml:space="preserve"> p.p.</w:t>
      </w:r>
      <w:r w:rsidRPr="00E37043">
        <w:rPr>
          <w:rFonts w:cs="Times New Roman"/>
          <w:sz w:val="22"/>
        </w:rPr>
        <w:t xml:space="preserve"> for </w:t>
      </w:r>
      <w:r w:rsidR="00A40F60" w:rsidRPr="00E37043">
        <w:rPr>
          <w:rFonts w:cs="Times New Roman"/>
          <w:sz w:val="22"/>
        </w:rPr>
        <w:t>W</w:t>
      </w:r>
      <w:r w:rsidRPr="00E37043">
        <w:rPr>
          <w:rFonts w:cs="Times New Roman"/>
          <w:sz w:val="22"/>
        </w:rPr>
        <w:t xml:space="preserve">ind </w:t>
      </w:r>
      <w:r w:rsidR="00A40F60" w:rsidRPr="00E37043">
        <w:rPr>
          <w:rFonts w:cs="Times New Roman"/>
          <w:sz w:val="22"/>
        </w:rPr>
        <w:t xml:space="preserve">Ensemble, and </w:t>
      </w:r>
      <w:r w:rsidRPr="00E37043">
        <w:rPr>
          <w:rFonts w:cs="Times New Roman"/>
          <w:sz w:val="22"/>
        </w:rPr>
        <w:t>6:55</w:t>
      </w:r>
      <w:r w:rsidR="00A40F60" w:rsidRPr="00E37043">
        <w:rPr>
          <w:rFonts w:cs="Times New Roman"/>
          <w:sz w:val="22"/>
        </w:rPr>
        <w:t xml:space="preserve"> p.m.</w:t>
      </w:r>
      <w:r w:rsidRPr="00E37043">
        <w:rPr>
          <w:rFonts w:cs="Times New Roman"/>
          <w:sz w:val="22"/>
        </w:rPr>
        <w:t xml:space="preserve"> for </w:t>
      </w:r>
      <w:r w:rsidR="00A40F60" w:rsidRPr="00E37043">
        <w:rPr>
          <w:rFonts w:cs="Times New Roman"/>
          <w:sz w:val="22"/>
        </w:rPr>
        <w:t>Sy</w:t>
      </w:r>
      <w:r w:rsidRPr="00E37043">
        <w:rPr>
          <w:rFonts w:cs="Times New Roman"/>
          <w:sz w:val="22"/>
        </w:rPr>
        <w:t>mph</w:t>
      </w:r>
      <w:r w:rsidR="00A40F60" w:rsidRPr="00E37043">
        <w:rPr>
          <w:rFonts w:cs="Times New Roman"/>
          <w:sz w:val="22"/>
        </w:rPr>
        <w:t>ony</w:t>
      </w:r>
      <w:r w:rsidRPr="00E37043">
        <w:rPr>
          <w:rFonts w:cs="Times New Roman"/>
          <w:sz w:val="22"/>
        </w:rPr>
        <w:t>. All</w:t>
      </w:r>
      <w:r w:rsidR="00A40F60" w:rsidRPr="00E37043">
        <w:rPr>
          <w:rFonts w:cs="Times New Roman"/>
          <w:sz w:val="22"/>
        </w:rPr>
        <w:t xml:space="preserve"> pertinent</w:t>
      </w:r>
      <w:r w:rsidRPr="00E37043">
        <w:rPr>
          <w:rFonts w:cs="Times New Roman"/>
          <w:sz w:val="22"/>
        </w:rPr>
        <w:t xml:space="preserve"> information will be posted on Mr. Vitale’s site </w:t>
      </w:r>
      <w:r w:rsidR="00CA7E64" w:rsidRPr="00E37043">
        <w:rPr>
          <w:rFonts w:cs="Times New Roman"/>
          <w:sz w:val="22"/>
        </w:rPr>
        <w:t>soon</w:t>
      </w:r>
      <w:r w:rsidRPr="00E37043">
        <w:rPr>
          <w:rFonts w:cs="Times New Roman"/>
          <w:sz w:val="22"/>
        </w:rPr>
        <w:t>.</w:t>
      </w:r>
    </w:p>
    <w:p w14:paraId="04F22D18" w14:textId="099C54A3" w:rsidR="00E16064" w:rsidRPr="00E37043" w:rsidRDefault="004A4E70" w:rsidP="0085618D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Band Awards </w:t>
      </w:r>
      <w:proofErr w:type="gramStart"/>
      <w:r w:rsidR="00154475" w:rsidRPr="00E37043">
        <w:rPr>
          <w:rFonts w:cs="Times New Roman"/>
          <w:sz w:val="22"/>
        </w:rPr>
        <w:t>Banquet  -</w:t>
      </w:r>
      <w:proofErr w:type="gramEnd"/>
      <w:r w:rsidR="00154475" w:rsidRPr="00E37043">
        <w:rPr>
          <w:rFonts w:cs="Times New Roman"/>
          <w:sz w:val="22"/>
        </w:rPr>
        <w:t xml:space="preserve">  5/11  -  Jen &amp; </w:t>
      </w:r>
      <w:proofErr w:type="spellStart"/>
      <w:r w:rsidR="00A05A2A" w:rsidRPr="00E37043">
        <w:rPr>
          <w:rFonts w:cs="Times New Roman"/>
          <w:sz w:val="22"/>
        </w:rPr>
        <w:t>Marija</w:t>
      </w:r>
      <w:proofErr w:type="spellEnd"/>
    </w:p>
    <w:p w14:paraId="4D67AB35" w14:textId="1A8D49D8" w:rsidR="000E150E" w:rsidRPr="00E37043" w:rsidRDefault="00E273CE" w:rsidP="000E150E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Band Awards banquet will be held on Wednesday, May 11</w:t>
      </w:r>
      <w:r w:rsidRPr="00E37043">
        <w:rPr>
          <w:rFonts w:cs="Times New Roman"/>
          <w:sz w:val="22"/>
          <w:vertAlign w:val="superscript"/>
        </w:rPr>
        <w:t>th</w:t>
      </w:r>
      <w:r w:rsidRPr="00E37043">
        <w:rPr>
          <w:rFonts w:cs="Times New Roman"/>
          <w:sz w:val="22"/>
        </w:rPr>
        <w:t>.</w:t>
      </w:r>
      <w:r w:rsidR="00C8387F" w:rsidRPr="00E37043">
        <w:rPr>
          <w:rFonts w:cs="Times New Roman"/>
          <w:sz w:val="22"/>
        </w:rPr>
        <w:t xml:space="preserve"> There is </w:t>
      </w:r>
      <w:r w:rsidR="003D38D6" w:rsidRPr="00E37043">
        <w:rPr>
          <w:rFonts w:cs="Times New Roman"/>
          <w:sz w:val="22"/>
        </w:rPr>
        <w:t>no need</w:t>
      </w:r>
      <w:r w:rsidR="000E150E" w:rsidRPr="00E37043">
        <w:rPr>
          <w:rFonts w:cs="Times New Roman"/>
          <w:sz w:val="22"/>
        </w:rPr>
        <w:t xml:space="preserve"> to purchase a dinner ticket to attend</w:t>
      </w:r>
      <w:r w:rsidR="00C8387F" w:rsidRPr="00E37043">
        <w:rPr>
          <w:rFonts w:cs="Times New Roman"/>
          <w:sz w:val="22"/>
        </w:rPr>
        <w:t xml:space="preserve"> the</w:t>
      </w:r>
      <w:r w:rsidR="003D38D6" w:rsidRPr="00E37043">
        <w:rPr>
          <w:rFonts w:cs="Times New Roman"/>
          <w:sz w:val="22"/>
        </w:rPr>
        <w:t xml:space="preserve"> award ceremony</w:t>
      </w:r>
      <w:r w:rsidR="000E150E" w:rsidRPr="00E37043">
        <w:rPr>
          <w:rFonts w:cs="Times New Roman"/>
          <w:sz w:val="22"/>
        </w:rPr>
        <w:t>.</w:t>
      </w:r>
    </w:p>
    <w:p w14:paraId="558D012D" w14:textId="127D4AF8" w:rsidR="003D38D6" w:rsidRPr="00E37043" w:rsidRDefault="003D38D6" w:rsidP="000E150E">
      <w:pPr>
        <w:pStyle w:val="ListParagraph"/>
        <w:numPr>
          <w:ilvl w:val="4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Dinner will consist of p</w:t>
      </w:r>
      <w:r w:rsidR="000E150E" w:rsidRPr="00E37043">
        <w:rPr>
          <w:rFonts w:cs="Times New Roman"/>
          <w:sz w:val="22"/>
        </w:rPr>
        <w:t xml:space="preserve">ulled </w:t>
      </w:r>
      <w:r w:rsidRPr="00E37043">
        <w:rPr>
          <w:rFonts w:cs="Times New Roman"/>
          <w:sz w:val="22"/>
        </w:rPr>
        <w:t xml:space="preserve">pork, macaroni </w:t>
      </w:r>
      <w:r w:rsidR="000E150E" w:rsidRPr="00E37043">
        <w:rPr>
          <w:rFonts w:cs="Times New Roman"/>
          <w:sz w:val="22"/>
        </w:rPr>
        <w:t>and cheese</w:t>
      </w:r>
      <w:r w:rsidRPr="00E37043">
        <w:rPr>
          <w:rFonts w:cs="Times New Roman"/>
          <w:sz w:val="22"/>
        </w:rPr>
        <w:t>,</w:t>
      </w:r>
      <w:r w:rsidR="000E150E" w:rsidRPr="00E37043">
        <w:rPr>
          <w:rFonts w:cs="Times New Roman"/>
          <w:sz w:val="22"/>
        </w:rPr>
        <w:t xml:space="preserve"> roasted potatoes</w:t>
      </w:r>
      <w:r w:rsidRPr="00E37043">
        <w:rPr>
          <w:rFonts w:cs="Times New Roman"/>
          <w:sz w:val="22"/>
        </w:rPr>
        <w:t>, and various</w:t>
      </w:r>
      <w:r w:rsidR="000E150E" w:rsidRPr="00E37043">
        <w:rPr>
          <w:rFonts w:cs="Times New Roman"/>
          <w:sz w:val="22"/>
        </w:rPr>
        <w:t xml:space="preserve"> desserts. </w:t>
      </w:r>
    </w:p>
    <w:p w14:paraId="21FB1C20" w14:textId="4AB509CB" w:rsidR="004E6DE4" w:rsidRPr="00E37043" w:rsidRDefault="00D725FB" w:rsidP="004E6DE4">
      <w:pPr>
        <w:pStyle w:val="ListParagraph"/>
        <w:numPr>
          <w:ilvl w:val="4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Please arrive by 5:</w:t>
      </w:r>
      <w:r w:rsidR="004E6DE4" w:rsidRPr="00E37043">
        <w:rPr>
          <w:rFonts w:cs="Times New Roman"/>
          <w:sz w:val="22"/>
        </w:rPr>
        <w:t xml:space="preserve">45 </w:t>
      </w:r>
      <w:r w:rsidRPr="00E37043">
        <w:rPr>
          <w:rFonts w:cs="Times New Roman"/>
          <w:sz w:val="22"/>
        </w:rPr>
        <w:t xml:space="preserve">p.m. </w:t>
      </w:r>
      <w:r w:rsidR="004E6DE4" w:rsidRPr="00E37043">
        <w:rPr>
          <w:rFonts w:cs="Times New Roman"/>
          <w:sz w:val="22"/>
        </w:rPr>
        <w:t xml:space="preserve">for dinner, </w:t>
      </w:r>
      <w:r w:rsidRPr="00E37043">
        <w:rPr>
          <w:rFonts w:cs="Times New Roman"/>
          <w:sz w:val="22"/>
        </w:rPr>
        <w:t xml:space="preserve">which will be </w:t>
      </w:r>
      <w:r w:rsidR="004E6DE4" w:rsidRPr="00E37043">
        <w:rPr>
          <w:rFonts w:cs="Times New Roman"/>
          <w:sz w:val="22"/>
        </w:rPr>
        <w:t>served at 6</w:t>
      </w:r>
      <w:r w:rsidRPr="00E37043">
        <w:rPr>
          <w:rFonts w:cs="Times New Roman"/>
          <w:sz w:val="22"/>
        </w:rPr>
        <w:t xml:space="preserve"> p.m</w:t>
      </w:r>
      <w:r w:rsidR="004E6DE4" w:rsidRPr="00E37043">
        <w:rPr>
          <w:rFonts w:cs="Times New Roman"/>
          <w:sz w:val="22"/>
        </w:rPr>
        <w:t>. Awards</w:t>
      </w:r>
      <w:r w:rsidRPr="00E37043">
        <w:rPr>
          <w:rFonts w:cs="Times New Roman"/>
          <w:sz w:val="22"/>
        </w:rPr>
        <w:t xml:space="preserve"> will begin </w:t>
      </w:r>
      <w:r w:rsidR="004E6DE4" w:rsidRPr="00E37043">
        <w:rPr>
          <w:rFonts w:cs="Times New Roman"/>
          <w:sz w:val="22"/>
        </w:rPr>
        <w:t>at 7</w:t>
      </w:r>
      <w:r w:rsidRPr="00E37043">
        <w:rPr>
          <w:rFonts w:cs="Times New Roman"/>
          <w:sz w:val="22"/>
        </w:rPr>
        <w:t>p.m</w:t>
      </w:r>
      <w:r w:rsidR="004E6DE4" w:rsidRPr="00E37043">
        <w:rPr>
          <w:rFonts w:cs="Times New Roman"/>
          <w:sz w:val="22"/>
        </w:rPr>
        <w:t>. Senior students eat for free.</w:t>
      </w:r>
    </w:p>
    <w:p w14:paraId="5237BECA" w14:textId="5AD4C22B" w:rsidR="000E150E" w:rsidRPr="00E37043" w:rsidRDefault="004E6DE4" w:rsidP="000E150E">
      <w:pPr>
        <w:pStyle w:val="ListParagraph"/>
        <w:numPr>
          <w:ilvl w:val="4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Banquet sign up will be on </w:t>
      </w:r>
      <w:r w:rsidR="000E150E" w:rsidRPr="00E37043">
        <w:rPr>
          <w:rFonts w:cs="Times New Roman"/>
          <w:sz w:val="22"/>
        </w:rPr>
        <w:t>May 3</w:t>
      </w:r>
      <w:r w:rsidR="000E150E" w:rsidRPr="00E37043">
        <w:rPr>
          <w:rFonts w:cs="Times New Roman"/>
          <w:sz w:val="22"/>
          <w:vertAlign w:val="superscript"/>
        </w:rPr>
        <w:t>rd</w:t>
      </w:r>
      <w:r w:rsidR="000E150E" w:rsidRPr="00E37043">
        <w:rPr>
          <w:rFonts w:cs="Times New Roman"/>
          <w:sz w:val="22"/>
        </w:rPr>
        <w:t xml:space="preserve">.  </w:t>
      </w:r>
    </w:p>
    <w:p w14:paraId="44652AA3" w14:textId="45B559D4" w:rsidR="00A05A2A" w:rsidRPr="00E37043" w:rsidRDefault="00BC37E2" w:rsidP="0085618D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lastRenderedPageBreak/>
        <w:t xml:space="preserve">May Boosters General Membership </w:t>
      </w:r>
      <w:proofErr w:type="gramStart"/>
      <w:r w:rsidRPr="00E37043">
        <w:rPr>
          <w:rFonts w:cs="Times New Roman"/>
          <w:sz w:val="22"/>
        </w:rPr>
        <w:t>Meeting  -</w:t>
      </w:r>
      <w:proofErr w:type="gramEnd"/>
      <w:r w:rsidRPr="00E37043">
        <w:rPr>
          <w:rFonts w:cs="Times New Roman"/>
          <w:sz w:val="22"/>
        </w:rPr>
        <w:t xml:space="preserve">  </w:t>
      </w:r>
      <w:r w:rsidR="001B3AF6" w:rsidRPr="00E37043">
        <w:rPr>
          <w:rFonts w:cs="Times New Roman"/>
          <w:sz w:val="22"/>
        </w:rPr>
        <w:t>5/19</w:t>
      </w:r>
    </w:p>
    <w:p w14:paraId="5943E505" w14:textId="759E414C" w:rsidR="00DC715D" w:rsidRPr="00E37043" w:rsidRDefault="00E04A0D" w:rsidP="00DC715D">
      <w:pPr>
        <w:pStyle w:val="ListParagraph"/>
        <w:ind w:left="2880"/>
        <w:rPr>
          <w:rFonts w:cs="Times New Roman"/>
          <w:sz w:val="22"/>
        </w:rPr>
      </w:pPr>
      <w:r w:rsidRPr="00E37043">
        <w:rPr>
          <w:rFonts w:cs="Times New Roman"/>
          <w:sz w:val="22"/>
        </w:rPr>
        <w:t>The new executive board members will be sworn</w:t>
      </w:r>
      <w:r w:rsidR="00D20A7A" w:rsidRPr="00E37043">
        <w:rPr>
          <w:rFonts w:cs="Times New Roman"/>
          <w:sz w:val="22"/>
        </w:rPr>
        <w:t xml:space="preserve"> in</w:t>
      </w:r>
      <w:r w:rsidR="00DC715D" w:rsidRPr="00E37043">
        <w:rPr>
          <w:rFonts w:cs="Times New Roman"/>
          <w:sz w:val="22"/>
        </w:rPr>
        <w:t>.</w:t>
      </w:r>
    </w:p>
    <w:p w14:paraId="683A2F31" w14:textId="447CEC3A" w:rsidR="001B3AF6" w:rsidRPr="00E37043" w:rsidRDefault="001B3AF6" w:rsidP="0085618D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Band-A-</w:t>
      </w:r>
      <w:proofErr w:type="gramStart"/>
      <w:r w:rsidRPr="00E37043">
        <w:rPr>
          <w:rFonts w:cs="Times New Roman"/>
          <w:sz w:val="22"/>
        </w:rPr>
        <w:t>RAMA  -</w:t>
      </w:r>
      <w:proofErr w:type="gramEnd"/>
      <w:r w:rsidRPr="00E37043">
        <w:rPr>
          <w:rFonts w:cs="Times New Roman"/>
          <w:sz w:val="22"/>
        </w:rPr>
        <w:t xml:space="preserve">  5/25</w:t>
      </w:r>
    </w:p>
    <w:p w14:paraId="506745E3" w14:textId="77777777" w:rsidR="00D20A7A" w:rsidRPr="00E37043" w:rsidRDefault="00D20A7A" w:rsidP="00DC715D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Please d</w:t>
      </w:r>
      <w:r w:rsidR="00DC715D" w:rsidRPr="00E37043">
        <w:rPr>
          <w:rFonts w:cs="Times New Roman"/>
          <w:sz w:val="22"/>
        </w:rPr>
        <w:t>ress in khakis and polos</w:t>
      </w:r>
      <w:r w:rsidRPr="00E37043">
        <w:rPr>
          <w:rFonts w:cs="Times New Roman"/>
          <w:sz w:val="22"/>
        </w:rPr>
        <w:t>, not tuxes and dresses</w:t>
      </w:r>
      <w:r w:rsidR="00DC715D" w:rsidRPr="00E37043">
        <w:rPr>
          <w:rFonts w:cs="Times New Roman"/>
          <w:sz w:val="22"/>
        </w:rPr>
        <w:t xml:space="preserve">. </w:t>
      </w:r>
    </w:p>
    <w:p w14:paraId="077F36F4" w14:textId="21C2FCC1" w:rsidR="00DC715D" w:rsidRPr="00E37043" w:rsidRDefault="00DC715D" w:rsidP="00DC715D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We do not have a turn-in date for uniforms yet.</w:t>
      </w:r>
    </w:p>
    <w:p w14:paraId="1AD725B9" w14:textId="2BD4E21C" w:rsidR="000B12AC" w:rsidRPr="00E37043" w:rsidRDefault="003D0D47" w:rsidP="000B12AC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Broadview Heights Memorial Day </w:t>
      </w:r>
      <w:proofErr w:type="gramStart"/>
      <w:r w:rsidRPr="00E37043">
        <w:rPr>
          <w:rFonts w:cs="Times New Roman"/>
          <w:sz w:val="22"/>
        </w:rPr>
        <w:t>Parade  -</w:t>
      </w:r>
      <w:proofErr w:type="gramEnd"/>
      <w:r w:rsidRPr="00E37043">
        <w:rPr>
          <w:rFonts w:cs="Times New Roman"/>
          <w:sz w:val="22"/>
        </w:rPr>
        <w:t xml:space="preserve">  5/30</w:t>
      </w:r>
    </w:p>
    <w:p w14:paraId="20F32929" w14:textId="467E5192" w:rsidR="00DC715D" w:rsidRPr="00E37043" w:rsidRDefault="00D20A7A" w:rsidP="00DC715D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Please dress in khakis and po</w:t>
      </w:r>
      <w:r w:rsidR="005E3D05" w:rsidRPr="00E37043">
        <w:rPr>
          <w:rFonts w:cs="Times New Roman"/>
          <w:sz w:val="22"/>
        </w:rPr>
        <w:t>los</w:t>
      </w:r>
      <w:r w:rsidR="00DC715D" w:rsidRPr="00E37043">
        <w:rPr>
          <w:rFonts w:cs="Times New Roman"/>
          <w:sz w:val="22"/>
        </w:rPr>
        <w:t xml:space="preserve">. </w:t>
      </w:r>
    </w:p>
    <w:p w14:paraId="074D8F3B" w14:textId="01ED7633" w:rsidR="00DC715D" w:rsidRPr="00E37043" w:rsidRDefault="007904EC" w:rsidP="00DC715D">
      <w:pPr>
        <w:pStyle w:val="ListParagraph"/>
        <w:numPr>
          <w:ilvl w:val="4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A p</w:t>
      </w:r>
      <w:r w:rsidR="00DC715D" w:rsidRPr="00E37043">
        <w:rPr>
          <w:rFonts w:cs="Times New Roman"/>
          <w:sz w:val="22"/>
        </w:rPr>
        <w:t>arent commented th</w:t>
      </w:r>
      <w:r w:rsidR="00736DEB" w:rsidRPr="00E37043">
        <w:rPr>
          <w:rFonts w:cs="Times New Roman"/>
          <w:sz w:val="22"/>
        </w:rPr>
        <w:t>e</w:t>
      </w:r>
      <w:r w:rsidR="00DC715D" w:rsidRPr="00E37043">
        <w:rPr>
          <w:rFonts w:cs="Times New Roman"/>
          <w:sz w:val="22"/>
        </w:rPr>
        <w:t xml:space="preserve"> Broadview</w:t>
      </w:r>
      <w:r w:rsidR="00736DEB" w:rsidRPr="00E37043">
        <w:rPr>
          <w:rFonts w:cs="Times New Roman"/>
          <w:sz w:val="22"/>
        </w:rPr>
        <w:t xml:space="preserve"> Heights</w:t>
      </w:r>
      <w:r w:rsidR="00DC715D" w:rsidRPr="00E37043">
        <w:rPr>
          <w:rFonts w:cs="Times New Roman"/>
          <w:sz w:val="22"/>
        </w:rPr>
        <w:t xml:space="preserve"> mayor’s message </w:t>
      </w:r>
      <w:r w:rsidR="00736DEB" w:rsidRPr="00E37043">
        <w:rPr>
          <w:rFonts w:cs="Times New Roman"/>
          <w:sz w:val="22"/>
        </w:rPr>
        <w:t>stated t</w:t>
      </w:r>
      <w:r w:rsidR="00887AF0" w:rsidRPr="00E37043">
        <w:rPr>
          <w:rFonts w:cs="Times New Roman"/>
          <w:sz w:val="22"/>
        </w:rPr>
        <w:t xml:space="preserve">hey would hold a </w:t>
      </w:r>
      <w:r w:rsidR="00DC715D" w:rsidRPr="00E37043">
        <w:rPr>
          <w:rFonts w:cs="Times New Roman"/>
          <w:sz w:val="22"/>
        </w:rPr>
        <w:t xml:space="preserve">drive thru parade due to </w:t>
      </w:r>
      <w:r w:rsidR="00827385" w:rsidRPr="00E37043">
        <w:rPr>
          <w:rFonts w:cs="Times New Roman"/>
          <w:sz w:val="22"/>
        </w:rPr>
        <w:t>c</w:t>
      </w:r>
      <w:r w:rsidR="00DC715D" w:rsidRPr="00E37043">
        <w:rPr>
          <w:rFonts w:cs="Times New Roman"/>
          <w:sz w:val="22"/>
        </w:rPr>
        <w:t>ovid</w:t>
      </w:r>
      <w:r w:rsidR="00827385" w:rsidRPr="00E37043">
        <w:rPr>
          <w:rFonts w:cs="Times New Roman"/>
          <w:sz w:val="22"/>
        </w:rPr>
        <w:t>-19</w:t>
      </w:r>
      <w:r w:rsidR="00DC715D" w:rsidRPr="00E37043">
        <w:rPr>
          <w:rFonts w:cs="Times New Roman"/>
          <w:sz w:val="22"/>
        </w:rPr>
        <w:t>.  Kevin Sexton will talk to</w:t>
      </w:r>
      <w:r w:rsidR="00827385" w:rsidRPr="00E37043">
        <w:rPr>
          <w:rFonts w:cs="Times New Roman"/>
          <w:sz w:val="22"/>
        </w:rPr>
        <w:t xml:space="preserve"> Mr.</w:t>
      </w:r>
      <w:r w:rsidR="00DC715D" w:rsidRPr="00E37043">
        <w:rPr>
          <w:rFonts w:cs="Times New Roman"/>
          <w:sz w:val="22"/>
        </w:rPr>
        <w:t xml:space="preserve"> Vitale for clarification </w:t>
      </w:r>
      <w:r w:rsidR="00827385" w:rsidRPr="00E37043">
        <w:rPr>
          <w:rFonts w:cs="Times New Roman"/>
          <w:sz w:val="22"/>
        </w:rPr>
        <w:t>regarding the message.</w:t>
      </w:r>
    </w:p>
    <w:p w14:paraId="6CF4345B" w14:textId="38355067" w:rsidR="00196601" w:rsidRPr="00E37043" w:rsidRDefault="009E3DC9" w:rsidP="000B12AC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Commencement</w:t>
      </w:r>
      <w:r w:rsidR="00537A70" w:rsidRPr="00E37043">
        <w:rPr>
          <w:rFonts w:cs="Times New Roman"/>
          <w:sz w:val="22"/>
        </w:rPr>
        <w:t xml:space="preserve"> (Grad Band </w:t>
      </w:r>
      <w:proofErr w:type="gramStart"/>
      <w:r w:rsidR="00537A70" w:rsidRPr="00E37043">
        <w:rPr>
          <w:rFonts w:cs="Times New Roman"/>
          <w:sz w:val="22"/>
        </w:rPr>
        <w:t>only)</w:t>
      </w:r>
      <w:r w:rsidR="00493FF4" w:rsidRPr="00E37043">
        <w:rPr>
          <w:rFonts w:cs="Times New Roman"/>
          <w:sz w:val="22"/>
        </w:rPr>
        <w:t xml:space="preserve">  -</w:t>
      </w:r>
      <w:proofErr w:type="gramEnd"/>
      <w:r w:rsidR="00493FF4" w:rsidRPr="00E37043">
        <w:rPr>
          <w:rFonts w:cs="Times New Roman"/>
          <w:sz w:val="22"/>
        </w:rPr>
        <w:t xml:space="preserve">  </w:t>
      </w:r>
      <w:r w:rsidR="00537A70" w:rsidRPr="00E37043">
        <w:rPr>
          <w:rFonts w:cs="Times New Roman"/>
          <w:sz w:val="22"/>
        </w:rPr>
        <w:t>6/3</w:t>
      </w:r>
    </w:p>
    <w:p w14:paraId="705A45EC" w14:textId="34CF6D9A" w:rsidR="00DC715D" w:rsidRPr="00E37043" w:rsidRDefault="000E7E2B" w:rsidP="00DC715D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Grad band includes all</w:t>
      </w:r>
      <w:r w:rsidR="00DC715D" w:rsidRPr="00E37043">
        <w:rPr>
          <w:rFonts w:cs="Times New Roman"/>
          <w:sz w:val="22"/>
        </w:rPr>
        <w:t xml:space="preserve"> seniors, all of </w:t>
      </w:r>
      <w:r w:rsidRPr="00E37043">
        <w:rPr>
          <w:rFonts w:cs="Times New Roman"/>
          <w:sz w:val="22"/>
        </w:rPr>
        <w:t>W</w:t>
      </w:r>
      <w:r w:rsidR="00DC715D" w:rsidRPr="00E37043">
        <w:rPr>
          <w:rFonts w:cs="Times New Roman"/>
          <w:sz w:val="22"/>
        </w:rPr>
        <w:t xml:space="preserve">ind </w:t>
      </w:r>
      <w:r w:rsidRPr="00E37043">
        <w:rPr>
          <w:rFonts w:cs="Times New Roman"/>
          <w:sz w:val="22"/>
        </w:rPr>
        <w:t xml:space="preserve">Ensemble, </w:t>
      </w:r>
      <w:r w:rsidR="00DC715D" w:rsidRPr="00E37043">
        <w:rPr>
          <w:rFonts w:cs="Times New Roman"/>
          <w:sz w:val="22"/>
        </w:rPr>
        <w:t>and some</w:t>
      </w:r>
      <w:r w:rsidR="00281F14" w:rsidRPr="00E37043">
        <w:rPr>
          <w:rFonts w:cs="Times New Roman"/>
          <w:sz w:val="22"/>
        </w:rPr>
        <w:t xml:space="preserve"> of the</w:t>
      </w:r>
      <w:r w:rsidR="00DC715D" w:rsidRPr="00E37043">
        <w:rPr>
          <w:rFonts w:cs="Times New Roman"/>
          <w:sz w:val="22"/>
        </w:rPr>
        <w:t xml:space="preserve"> </w:t>
      </w:r>
      <w:r w:rsidR="00281F14" w:rsidRPr="00E37043">
        <w:rPr>
          <w:rFonts w:cs="Times New Roman"/>
          <w:sz w:val="22"/>
        </w:rPr>
        <w:t>Symphonic band</w:t>
      </w:r>
      <w:r w:rsidR="00DC715D" w:rsidRPr="00E37043">
        <w:rPr>
          <w:rFonts w:cs="Times New Roman"/>
          <w:sz w:val="22"/>
        </w:rPr>
        <w:t xml:space="preserve"> when needed.</w:t>
      </w:r>
    </w:p>
    <w:p w14:paraId="61D67BC5" w14:textId="387F101F" w:rsidR="00BA6848" w:rsidRPr="00E37043" w:rsidRDefault="00BA6848" w:rsidP="000B12AC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June Band Camp/S</w:t>
      </w:r>
      <w:r w:rsidR="007F5146" w:rsidRPr="00E37043">
        <w:rPr>
          <w:rFonts w:cs="Times New Roman"/>
          <w:sz w:val="22"/>
        </w:rPr>
        <w:t>r.</w:t>
      </w:r>
      <w:r w:rsidRPr="00E37043">
        <w:rPr>
          <w:rFonts w:cs="Times New Roman"/>
          <w:sz w:val="22"/>
        </w:rPr>
        <w:t xml:space="preserve"> &amp; Jr</w:t>
      </w:r>
      <w:r w:rsidR="007F5146" w:rsidRPr="00E37043">
        <w:rPr>
          <w:rFonts w:cs="Times New Roman"/>
          <w:sz w:val="22"/>
        </w:rPr>
        <w:t>.</w:t>
      </w:r>
      <w:r w:rsidRPr="00E37043">
        <w:rPr>
          <w:rFonts w:cs="Times New Roman"/>
          <w:sz w:val="22"/>
        </w:rPr>
        <w:t xml:space="preserve"> Uniform Fittings</w:t>
      </w:r>
      <w:r w:rsidR="007F5146" w:rsidRPr="00E37043">
        <w:rPr>
          <w:rFonts w:cs="Times New Roman"/>
          <w:sz w:val="22"/>
        </w:rPr>
        <w:t xml:space="preserve">/New Parent </w:t>
      </w:r>
      <w:proofErr w:type="gramStart"/>
      <w:r w:rsidR="007F5146" w:rsidRPr="00E37043">
        <w:rPr>
          <w:rFonts w:cs="Times New Roman"/>
          <w:sz w:val="22"/>
        </w:rPr>
        <w:t>Meeting  -</w:t>
      </w:r>
      <w:proofErr w:type="gramEnd"/>
      <w:r w:rsidR="007F5146" w:rsidRPr="00E37043">
        <w:rPr>
          <w:rFonts w:cs="Times New Roman"/>
          <w:sz w:val="22"/>
        </w:rPr>
        <w:t xml:space="preserve">  6/14 &amp; 15</w:t>
      </w:r>
    </w:p>
    <w:p w14:paraId="391EAE96" w14:textId="2FDB74D6" w:rsidR="008C1999" w:rsidRPr="00E37043" w:rsidRDefault="009B7E38" w:rsidP="00F31766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Other </w:t>
      </w:r>
      <w:r w:rsidR="008C1999" w:rsidRPr="00E37043">
        <w:rPr>
          <w:rFonts w:cs="Times New Roman"/>
          <w:sz w:val="22"/>
        </w:rPr>
        <w:t>Committee</w:t>
      </w:r>
      <w:r w:rsidR="00C7469B" w:rsidRPr="00E37043">
        <w:rPr>
          <w:rFonts w:cs="Times New Roman"/>
          <w:sz w:val="22"/>
        </w:rPr>
        <w:t xml:space="preserve"> Updates</w:t>
      </w:r>
    </w:p>
    <w:p w14:paraId="50680A41" w14:textId="6A356D18" w:rsidR="00E51DEE" w:rsidRPr="00E37043" w:rsidRDefault="00E51DEE" w:rsidP="00E51DEE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2022-23 Band Student </w:t>
      </w:r>
      <w:proofErr w:type="gramStart"/>
      <w:r w:rsidRPr="00E37043">
        <w:rPr>
          <w:rFonts w:cs="Times New Roman"/>
          <w:sz w:val="22"/>
        </w:rPr>
        <w:t>Registration  -</w:t>
      </w:r>
      <w:proofErr w:type="gramEnd"/>
      <w:r w:rsidRPr="00E37043">
        <w:rPr>
          <w:rFonts w:cs="Times New Roman"/>
          <w:sz w:val="22"/>
        </w:rPr>
        <w:t xml:space="preserve">  Michelle C</w:t>
      </w:r>
    </w:p>
    <w:p w14:paraId="1EA71CB8" w14:textId="1253BDF2" w:rsidR="00813574" w:rsidRPr="00E37043" w:rsidRDefault="00813574" w:rsidP="00813574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121 students</w:t>
      </w:r>
      <w:r w:rsidR="00F975E1" w:rsidRPr="00E37043">
        <w:rPr>
          <w:rFonts w:cs="Times New Roman"/>
          <w:sz w:val="22"/>
        </w:rPr>
        <w:t xml:space="preserve"> are</w:t>
      </w:r>
      <w:r w:rsidRPr="00E37043">
        <w:rPr>
          <w:rFonts w:cs="Times New Roman"/>
          <w:sz w:val="22"/>
        </w:rPr>
        <w:t xml:space="preserve"> registered. Mr. Vitale would like</w:t>
      </w:r>
      <w:r w:rsidR="00F975E1" w:rsidRPr="00E37043">
        <w:rPr>
          <w:rFonts w:cs="Times New Roman"/>
          <w:sz w:val="22"/>
        </w:rPr>
        <w:t xml:space="preserve"> everyone registered</w:t>
      </w:r>
      <w:r w:rsidRPr="00E37043">
        <w:rPr>
          <w:rFonts w:cs="Times New Roman"/>
          <w:sz w:val="22"/>
        </w:rPr>
        <w:t xml:space="preserve"> before spring break. Please register </w:t>
      </w:r>
      <w:r w:rsidR="00F975E1" w:rsidRPr="00E37043">
        <w:rPr>
          <w:rFonts w:cs="Times New Roman"/>
          <w:sz w:val="22"/>
        </w:rPr>
        <w:t>your band student</w:t>
      </w:r>
      <w:r w:rsidRPr="00E37043">
        <w:rPr>
          <w:rFonts w:cs="Times New Roman"/>
          <w:sz w:val="22"/>
        </w:rPr>
        <w:t xml:space="preserve"> ASAP.</w:t>
      </w:r>
    </w:p>
    <w:p w14:paraId="0BC845AC" w14:textId="707CAD3F" w:rsidR="00E52946" w:rsidRPr="00E37043" w:rsidRDefault="00E52946" w:rsidP="00E52946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Munching 4 Music – Chicken Dinner – Susan &amp; Wendy</w:t>
      </w:r>
    </w:p>
    <w:p w14:paraId="7A0F4B36" w14:textId="35091934" w:rsidR="00813574" w:rsidRPr="00E37043" w:rsidRDefault="00813574" w:rsidP="00813574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Final event of the year is Augi</w:t>
      </w:r>
      <w:r w:rsidR="00336C46" w:rsidRPr="00E37043">
        <w:rPr>
          <w:rFonts w:cs="Times New Roman"/>
          <w:sz w:val="22"/>
        </w:rPr>
        <w:t>e’</w:t>
      </w:r>
      <w:r w:rsidRPr="00E37043">
        <w:rPr>
          <w:rFonts w:cs="Times New Roman"/>
          <w:sz w:val="22"/>
        </w:rPr>
        <w:t>s t</w:t>
      </w:r>
      <w:r w:rsidR="00336C46" w:rsidRPr="00E37043">
        <w:rPr>
          <w:rFonts w:cs="Times New Roman"/>
          <w:sz w:val="22"/>
        </w:rPr>
        <w:t>o-</w:t>
      </w:r>
      <w:r w:rsidRPr="00E37043">
        <w:rPr>
          <w:rFonts w:cs="Times New Roman"/>
          <w:sz w:val="22"/>
        </w:rPr>
        <w:t>go chicken dinner</w:t>
      </w:r>
      <w:r w:rsidR="00336C46" w:rsidRPr="00E37043">
        <w:rPr>
          <w:rFonts w:cs="Times New Roman"/>
          <w:sz w:val="22"/>
        </w:rPr>
        <w:t xml:space="preserve"> on</w:t>
      </w:r>
      <w:r w:rsidRPr="00E37043">
        <w:rPr>
          <w:rFonts w:cs="Times New Roman"/>
          <w:sz w:val="22"/>
        </w:rPr>
        <w:t xml:space="preserve"> Sunday</w:t>
      </w:r>
      <w:r w:rsidR="00336C46" w:rsidRPr="00E37043">
        <w:rPr>
          <w:rFonts w:cs="Times New Roman"/>
          <w:sz w:val="22"/>
        </w:rPr>
        <w:t>,</w:t>
      </w:r>
      <w:r w:rsidRPr="00E37043">
        <w:rPr>
          <w:rFonts w:cs="Times New Roman"/>
          <w:sz w:val="22"/>
        </w:rPr>
        <w:t xml:space="preserve"> May 15</w:t>
      </w:r>
      <w:r w:rsidRPr="00E37043">
        <w:rPr>
          <w:rFonts w:cs="Times New Roman"/>
          <w:sz w:val="22"/>
          <w:vertAlign w:val="superscript"/>
        </w:rPr>
        <w:t>th</w:t>
      </w:r>
      <w:r w:rsidRPr="00E37043">
        <w:rPr>
          <w:rFonts w:cs="Times New Roman"/>
          <w:sz w:val="22"/>
        </w:rPr>
        <w:t>.</w:t>
      </w:r>
    </w:p>
    <w:p w14:paraId="316F2D0F" w14:textId="496B0861" w:rsidR="00813574" w:rsidRPr="00E37043" w:rsidRDefault="0003058E" w:rsidP="00813574">
      <w:pPr>
        <w:pStyle w:val="ListParagraph"/>
        <w:numPr>
          <w:ilvl w:val="4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Dinner includes BBQ</w:t>
      </w:r>
      <w:r w:rsidR="00813574" w:rsidRPr="00E37043">
        <w:rPr>
          <w:rFonts w:cs="Times New Roman"/>
          <w:sz w:val="22"/>
        </w:rPr>
        <w:t xml:space="preserve"> chicken</w:t>
      </w:r>
      <w:r w:rsidRPr="00E37043">
        <w:rPr>
          <w:rFonts w:cs="Times New Roman"/>
          <w:sz w:val="22"/>
        </w:rPr>
        <w:t>,</w:t>
      </w:r>
      <w:r w:rsidR="00813574" w:rsidRPr="00E37043">
        <w:rPr>
          <w:rFonts w:cs="Times New Roman"/>
          <w:sz w:val="22"/>
        </w:rPr>
        <w:t xml:space="preserve"> sweet corn</w:t>
      </w:r>
      <w:r w:rsidRPr="00E37043">
        <w:rPr>
          <w:rFonts w:cs="Times New Roman"/>
          <w:sz w:val="22"/>
        </w:rPr>
        <w:t>,</w:t>
      </w:r>
      <w:r w:rsidR="00813574" w:rsidRPr="00E37043">
        <w:rPr>
          <w:rFonts w:cs="Times New Roman"/>
          <w:sz w:val="22"/>
        </w:rPr>
        <w:t xml:space="preserve"> </w:t>
      </w:r>
      <w:proofErr w:type="spellStart"/>
      <w:r w:rsidR="00813574" w:rsidRPr="00E37043">
        <w:rPr>
          <w:rFonts w:cs="Times New Roman"/>
          <w:sz w:val="22"/>
        </w:rPr>
        <w:t>cole</w:t>
      </w:r>
      <w:proofErr w:type="spellEnd"/>
      <w:r w:rsidR="00813574" w:rsidRPr="00E37043">
        <w:rPr>
          <w:rFonts w:cs="Times New Roman"/>
          <w:sz w:val="22"/>
        </w:rPr>
        <w:t xml:space="preserve"> slaw</w:t>
      </w:r>
      <w:r w:rsidRPr="00E37043">
        <w:rPr>
          <w:rFonts w:cs="Times New Roman"/>
          <w:sz w:val="22"/>
        </w:rPr>
        <w:t>,</w:t>
      </w:r>
      <w:r w:rsidR="00813574" w:rsidRPr="00E37043">
        <w:rPr>
          <w:rFonts w:cs="Times New Roman"/>
          <w:sz w:val="22"/>
        </w:rPr>
        <w:t xml:space="preserve"> roll and butter</w:t>
      </w:r>
      <w:r w:rsidRPr="00E37043">
        <w:rPr>
          <w:rFonts w:cs="Times New Roman"/>
          <w:sz w:val="22"/>
        </w:rPr>
        <w:t xml:space="preserve"> for </w:t>
      </w:r>
      <w:r w:rsidR="00813574" w:rsidRPr="00E37043">
        <w:rPr>
          <w:rFonts w:cs="Times New Roman"/>
          <w:sz w:val="22"/>
        </w:rPr>
        <w:t>$16 each.  Orders will be due the Sunday before through Cheddar Up.</w:t>
      </w:r>
    </w:p>
    <w:p w14:paraId="136256FC" w14:textId="59867356" w:rsidR="00813574" w:rsidRPr="00E37043" w:rsidRDefault="0003058E" w:rsidP="00813574">
      <w:pPr>
        <w:pStyle w:val="ListParagraph"/>
        <w:numPr>
          <w:ilvl w:val="4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Dinner hand-</w:t>
      </w:r>
      <w:r w:rsidR="00813574" w:rsidRPr="00E37043">
        <w:rPr>
          <w:rFonts w:cs="Times New Roman"/>
          <w:sz w:val="22"/>
        </w:rPr>
        <w:t xml:space="preserve">and </w:t>
      </w:r>
      <w:r w:rsidRPr="00E37043">
        <w:rPr>
          <w:rFonts w:cs="Times New Roman"/>
          <w:sz w:val="22"/>
        </w:rPr>
        <w:t>will be held at</w:t>
      </w:r>
      <w:r w:rsidR="00813574" w:rsidRPr="00E37043">
        <w:rPr>
          <w:rFonts w:cs="Times New Roman"/>
          <w:sz w:val="22"/>
        </w:rPr>
        <w:t xml:space="preserve"> Memorial Park. </w:t>
      </w:r>
    </w:p>
    <w:p w14:paraId="2CD5ED99" w14:textId="7DF47F4F" w:rsidR="00813574" w:rsidRPr="00E37043" w:rsidRDefault="00813574" w:rsidP="00813574">
      <w:pPr>
        <w:pStyle w:val="ListParagraph"/>
        <w:numPr>
          <w:ilvl w:val="4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The band booster banner will be there</w:t>
      </w:r>
      <w:r w:rsidR="0003058E" w:rsidRPr="00E37043">
        <w:rPr>
          <w:rFonts w:cs="Times New Roman"/>
          <w:sz w:val="22"/>
        </w:rPr>
        <w:t xml:space="preserve"> </w:t>
      </w:r>
      <w:r w:rsidR="001F73A4" w:rsidRPr="00E37043">
        <w:rPr>
          <w:rFonts w:cs="Times New Roman"/>
          <w:sz w:val="22"/>
        </w:rPr>
        <w:t>for visibility</w:t>
      </w:r>
      <w:r w:rsidRPr="00E37043">
        <w:rPr>
          <w:rFonts w:cs="Times New Roman"/>
          <w:sz w:val="22"/>
        </w:rPr>
        <w:t>.</w:t>
      </w:r>
    </w:p>
    <w:p w14:paraId="68F60028" w14:textId="4DCAF1EB" w:rsidR="00217B55" w:rsidRPr="00E37043" w:rsidRDefault="00F76C86" w:rsidP="00961C32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proofErr w:type="gramStart"/>
      <w:r w:rsidRPr="00E37043">
        <w:rPr>
          <w:rFonts w:cs="Times New Roman"/>
          <w:sz w:val="22"/>
        </w:rPr>
        <w:t>Alumn</w:t>
      </w:r>
      <w:r w:rsidR="002F49C7" w:rsidRPr="00E37043">
        <w:rPr>
          <w:rFonts w:cs="Times New Roman"/>
          <w:sz w:val="22"/>
        </w:rPr>
        <w:t>i  -</w:t>
      </w:r>
      <w:proofErr w:type="gramEnd"/>
      <w:r w:rsidR="002F49C7" w:rsidRPr="00E37043">
        <w:rPr>
          <w:rFonts w:cs="Times New Roman"/>
          <w:sz w:val="22"/>
        </w:rPr>
        <w:t xml:space="preserve">  Pauline</w:t>
      </w:r>
    </w:p>
    <w:p w14:paraId="7DAF9763" w14:textId="03CDFEF1" w:rsidR="00813574" w:rsidRPr="00E37043" w:rsidRDefault="00F975E1" w:rsidP="00813574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Al</w:t>
      </w:r>
      <w:r w:rsidR="00A14E25" w:rsidRPr="00E37043">
        <w:rPr>
          <w:rFonts w:cs="Times New Roman"/>
          <w:sz w:val="22"/>
        </w:rPr>
        <w:t>most all seniors have sent in their email addresses, which are in the process of being uploaded.</w:t>
      </w:r>
    </w:p>
    <w:p w14:paraId="54AF334C" w14:textId="015F9BDA" w:rsidR="00EE3D61" w:rsidRPr="00E37043" w:rsidRDefault="00F31766" w:rsidP="0080538E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Website </w:t>
      </w:r>
      <w:r w:rsidR="00C4696F" w:rsidRPr="00E37043">
        <w:rPr>
          <w:rFonts w:cs="Times New Roman"/>
          <w:sz w:val="22"/>
        </w:rPr>
        <w:t>–</w:t>
      </w:r>
      <w:r w:rsidRPr="00E37043">
        <w:rPr>
          <w:rFonts w:cs="Times New Roman"/>
          <w:sz w:val="22"/>
        </w:rPr>
        <w:t xml:space="preserve"> Mark</w:t>
      </w:r>
    </w:p>
    <w:p w14:paraId="4BEA9E76" w14:textId="1D52A4F4" w:rsidR="00813574" w:rsidRPr="00E37043" w:rsidRDefault="00813574" w:rsidP="00813574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Not present.</w:t>
      </w:r>
    </w:p>
    <w:p w14:paraId="068EF7D1" w14:textId="2C658A17" w:rsidR="00813574" w:rsidRPr="00E37043" w:rsidRDefault="00813574" w:rsidP="00813574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Chris stated the </w:t>
      </w:r>
      <w:r w:rsidR="004726FB" w:rsidRPr="00E37043">
        <w:rPr>
          <w:rFonts w:cs="Times New Roman"/>
          <w:sz w:val="22"/>
        </w:rPr>
        <w:t>web</w:t>
      </w:r>
      <w:r w:rsidRPr="00E37043">
        <w:rPr>
          <w:rFonts w:cs="Times New Roman"/>
          <w:sz w:val="22"/>
        </w:rPr>
        <w:t>site and calendar</w:t>
      </w:r>
      <w:r w:rsidR="004726FB" w:rsidRPr="00E37043">
        <w:rPr>
          <w:rFonts w:cs="Times New Roman"/>
          <w:sz w:val="22"/>
        </w:rPr>
        <w:t xml:space="preserve"> have been </w:t>
      </w:r>
      <w:r w:rsidRPr="00E37043">
        <w:rPr>
          <w:rFonts w:cs="Times New Roman"/>
          <w:sz w:val="22"/>
        </w:rPr>
        <w:t>updated.</w:t>
      </w:r>
    </w:p>
    <w:p w14:paraId="31F5F760" w14:textId="663D9B5B" w:rsidR="00242BCE" w:rsidRPr="00E37043" w:rsidRDefault="00E314E3" w:rsidP="00A66B7C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Pit Crew </w:t>
      </w:r>
      <w:r w:rsidR="000A0576" w:rsidRPr="00E37043">
        <w:rPr>
          <w:rFonts w:cs="Times New Roman"/>
          <w:sz w:val="22"/>
        </w:rPr>
        <w:t>–</w:t>
      </w:r>
      <w:r w:rsidRPr="00E37043">
        <w:rPr>
          <w:rFonts w:cs="Times New Roman"/>
          <w:sz w:val="22"/>
        </w:rPr>
        <w:t xml:space="preserve"> Rick</w:t>
      </w:r>
    </w:p>
    <w:p w14:paraId="647DCF6B" w14:textId="6390F841" w:rsidR="00813574" w:rsidRPr="00E37043" w:rsidRDefault="00FA60AB" w:rsidP="00813574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Barney is currently being re-built</w:t>
      </w:r>
      <w:r w:rsidR="00813574" w:rsidRPr="00E37043">
        <w:rPr>
          <w:rFonts w:cs="Times New Roman"/>
          <w:sz w:val="22"/>
        </w:rPr>
        <w:t xml:space="preserve">. </w:t>
      </w:r>
      <w:r w:rsidRPr="00E37043">
        <w:rPr>
          <w:rFonts w:cs="Times New Roman"/>
          <w:sz w:val="22"/>
        </w:rPr>
        <w:t xml:space="preserve">The </w:t>
      </w:r>
      <w:r w:rsidR="005549BE" w:rsidRPr="00E37043">
        <w:rPr>
          <w:rFonts w:cs="Times New Roman"/>
          <w:sz w:val="22"/>
        </w:rPr>
        <w:t xml:space="preserve">school district will be hiring laborers </w:t>
      </w:r>
      <w:r w:rsidR="00296A64" w:rsidRPr="00E37043">
        <w:rPr>
          <w:rFonts w:cs="Times New Roman"/>
          <w:sz w:val="22"/>
        </w:rPr>
        <w:t>for the project</w:t>
      </w:r>
      <w:r w:rsidR="00813574" w:rsidRPr="00E37043">
        <w:rPr>
          <w:rFonts w:cs="Times New Roman"/>
          <w:sz w:val="22"/>
        </w:rPr>
        <w:t xml:space="preserve"> for liability reasons.</w:t>
      </w:r>
    </w:p>
    <w:p w14:paraId="722FDC92" w14:textId="36EF2DEA" w:rsidR="00EC0197" w:rsidRPr="00E37043" w:rsidRDefault="00AA1FCC" w:rsidP="00813574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We have begun to reach out to potential pit crew members</w:t>
      </w:r>
      <w:r w:rsidR="000E7E2B" w:rsidRPr="00E37043">
        <w:rPr>
          <w:rFonts w:cs="Times New Roman"/>
          <w:sz w:val="22"/>
        </w:rPr>
        <w:t>.</w:t>
      </w:r>
    </w:p>
    <w:p w14:paraId="1966F484" w14:textId="45AE0777" w:rsidR="005D6A22" w:rsidRPr="00E37043" w:rsidRDefault="00423500" w:rsidP="005D6A22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New </w:t>
      </w:r>
      <w:proofErr w:type="gramStart"/>
      <w:r w:rsidRPr="00E37043">
        <w:rPr>
          <w:rFonts w:cs="Times New Roman"/>
          <w:sz w:val="22"/>
        </w:rPr>
        <w:t>Business</w:t>
      </w:r>
      <w:r w:rsidR="00AF4B55" w:rsidRPr="00E37043">
        <w:rPr>
          <w:rFonts w:cs="Times New Roman"/>
          <w:sz w:val="22"/>
        </w:rPr>
        <w:t xml:space="preserve">  -</w:t>
      </w:r>
      <w:proofErr w:type="gramEnd"/>
      <w:r w:rsidR="00AF4B55" w:rsidRPr="00E37043">
        <w:rPr>
          <w:rFonts w:cs="Times New Roman"/>
          <w:sz w:val="22"/>
        </w:rPr>
        <w:t xml:space="preserve">  </w:t>
      </w:r>
      <w:r w:rsidR="005C2DAE" w:rsidRPr="00E37043">
        <w:rPr>
          <w:rFonts w:cs="Times New Roman"/>
          <w:sz w:val="22"/>
        </w:rPr>
        <w:t>All</w:t>
      </w:r>
    </w:p>
    <w:p w14:paraId="05E81459" w14:textId="40E82AB4" w:rsidR="00513178" w:rsidRPr="00E37043" w:rsidRDefault="00513178" w:rsidP="00C117BA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2022-23 Committee Chair</w:t>
      </w:r>
      <w:r w:rsidR="007156A4" w:rsidRPr="00E37043">
        <w:rPr>
          <w:rFonts w:cs="Times New Roman"/>
          <w:sz w:val="22"/>
        </w:rPr>
        <w:t>s</w:t>
      </w:r>
    </w:p>
    <w:p w14:paraId="25BB1C46" w14:textId="670100AD" w:rsidR="00EC0197" w:rsidRPr="00E37043" w:rsidRDefault="0046670D" w:rsidP="00EC0197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It is imperative </w:t>
      </w:r>
      <w:r w:rsidR="007152B8" w:rsidRPr="00E37043">
        <w:rPr>
          <w:rFonts w:cs="Times New Roman"/>
          <w:sz w:val="22"/>
        </w:rPr>
        <w:t>to have the following committee chairs filled</w:t>
      </w:r>
      <w:r w:rsidR="00E9402E" w:rsidRPr="00E37043">
        <w:rPr>
          <w:rFonts w:cs="Times New Roman"/>
          <w:sz w:val="22"/>
        </w:rPr>
        <w:t xml:space="preserve">: </w:t>
      </w:r>
      <w:r w:rsidR="00EC0197" w:rsidRPr="00E37043">
        <w:rPr>
          <w:rFonts w:cs="Times New Roman"/>
          <w:sz w:val="22"/>
        </w:rPr>
        <w:t>concessions, air s</w:t>
      </w:r>
      <w:r w:rsidR="00BB16A4" w:rsidRPr="00E37043">
        <w:rPr>
          <w:rFonts w:cs="Times New Roman"/>
          <w:sz w:val="22"/>
        </w:rPr>
        <w:t>how</w:t>
      </w:r>
      <w:r w:rsidR="007152B8" w:rsidRPr="00E37043">
        <w:rPr>
          <w:rFonts w:cs="Times New Roman"/>
          <w:sz w:val="22"/>
        </w:rPr>
        <w:t>,</w:t>
      </w:r>
      <w:r w:rsidR="00BB16A4" w:rsidRPr="00E37043">
        <w:rPr>
          <w:rFonts w:cs="Times New Roman"/>
          <w:sz w:val="22"/>
        </w:rPr>
        <w:t xml:space="preserve"> and 50/50.</w:t>
      </w:r>
      <w:r w:rsidR="00D944DA" w:rsidRPr="00E37043">
        <w:rPr>
          <w:rFonts w:cs="Times New Roman"/>
          <w:sz w:val="22"/>
        </w:rPr>
        <w:t xml:space="preserve"> There are also</w:t>
      </w:r>
      <w:r w:rsidR="00EC0197" w:rsidRPr="00E37043">
        <w:rPr>
          <w:rFonts w:cs="Times New Roman"/>
          <w:sz w:val="22"/>
        </w:rPr>
        <w:t xml:space="preserve"> openings for other c</w:t>
      </w:r>
      <w:r w:rsidR="00D944DA" w:rsidRPr="00E37043">
        <w:rPr>
          <w:rFonts w:cs="Times New Roman"/>
          <w:sz w:val="22"/>
        </w:rPr>
        <w:t>ommittee chairs as well</w:t>
      </w:r>
      <w:r w:rsidR="00EC0197" w:rsidRPr="00E37043">
        <w:rPr>
          <w:rFonts w:cs="Times New Roman"/>
          <w:sz w:val="22"/>
        </w:rPr>
        <w:t>.</w:t>
      </w:r>
      <w:r w:rsidR="00D944DA" w:rsidRPr="00E37043">
        <w:rPr>
          <w:rFonts w:cs="Times New Roman"/>
          <w:sz w:val="22"/>
        </w:rPr>
        <w:t xml:space="preserve"> Please reach out</w:t>
      </w:r>
      <w:r w:rsidR="00492ECA" w:rsidRPr="00E37043">
        <w:rPr>
          <w:rFonts w:cs="Times New Roman"/>
          <w:sz w:val="22"/>
        </w:rPr>
        <w:t xml:space="preserve"> if you or someone you know may want to </w:t>
      </w:r>
      <w:r w:rsidR="009003B4" w:rsidRPr="00E37043">
        <w:rPr>
          <w:rFonts w:cs="Times New Roman"/>
          <w:sz w:val="22"/>
        </w:rPr>
        <w:t>head a committee.</w:t>
      </w:r>
    </w:p>
    <w:p w14:paraId="56E9FDED" w14:textId="77DA1F1A" w:rsidR="00E314E3" w:rsidRPr="00E37043" w:rsidRDefault="00B332A9" w:rsidP="00C117BA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Any </w:t>
      </w:r>
      <w:r w:rsidR="00A66B7C" w:rsidRPr="00E37043">
        <w:rPr>
          <w:rFonts w:cs="Times New Roman"/>
          <w:sz w:val="22"/>
        </w:rPr>
        <w:t xml:space="preserve">other </w:t>
      </w:r>
      <w:r w:rsidRPr="00E37043">
        <w:rPr>
          <w:rFonts w:cs="Times New Roman"/>
          <w:sz w:val="22"/>
        </w:rPr>
        <w:t>new business?</w:t>
      </w:r>
    </w:p>
    <w:p w14:paraId="004563D2" w14:textId="4F4B300C" w:rsidR="00796CAE" w:rsidRPr="00E37043" w:rsidRDefault="00796CAE" w:rsidP="005D6A22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Director</w:t>
      </w:r>
      <w:r w:rsidR="00423500" w:rsidRPr="00E37043">
        <w:rPr>
          <w:rFonts w:cs="Times New Roman"/>
          <w:sz w:val="22"/>
        </w:rPr>
        <w:t xml:space="preserve"> </w:t>
      </w:r>
      <w:proofErr w:type="gramStart"/>
      <w:r w:rsidR="00423500" w:rsidRPr="00E37043">
        <w:rPr>
          <w:rFonts w:cs="Times New Roman"/>
          <w:sz w:val="22"/>
        </w:rPr>
        <w:t>Report  -</w:t>
      </w:r>
      <w:proofErr w:type="gramEnd"/>
      <w:r w:rsidR="00423500" w:rsidRPr="00E37043">
        <w:rPr>
          <w:rFonts w:cs="Times New Roman"/>
          <w:sz w:val="22"/>
        </w:rPr>
        <w:t xml:space="preserve">  Mr. Vitale</w:t>
      </w:r>
    </w:p>
    <w:p w14:paraId="73790131" w14:textId="77777777" w:rsidR="00363F71" w:rsidRPr="00E37043" w:rsidRDefault="00363F71" w:rsidP="00EC0197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Not present.</w:t>
      </w:r>
    </w:p>
    <w:p w14:paraId="127F1920" w14:textId="109A12E8" w:rsidR="00EC0197" w:rsidRPr="00E37043" w:rsidRDefault="00EC0197" w:rsidP="00EC0197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Kevin</w:t>
      </w:r>
      <w:r w:rsidR="00363F71" w:rsidRPr="00E37043">
        <w:rPr>
          <w:rFonts w:cs="Times New Roman"/>
          <w:sz w:val="22"/>
        </w:rPr>
        <w:t xml:space="preserve"> relayed</w:t>
      </w:r>
      <w:r w:rsidRPr="00E37043">
        <w:rPr>
          <w:rFonts w:cs="Times New Roman"/>
          <w:sz w:val="22"/>
        </w:rPr>
        <w:t xml:space="preserve"> Mr. Vitale’s report. </w:t>
      </w:r>
      <w:r w:rsidR="00341D91" w:rsidRPr="00E37043">
        <w:rPr>
          <w:rFonts w:cs="Times New Roman"/>
          <w:sz w:val="22"/>
        </w:rPr>
        <w:t>Disney information and event uniforms was re-</w:t>
      </w:r>
      <w:r w:rsidR="00BA13B6" w:rsidRPr="00E37043">
        <w:rPr>
          <w:rFonts w:cs="Times New Roman"/>
          <w:sz w:val="22"/>
        </w:rPr>
        <w:t>iterated.</w:t>
      </w:r>
    </w:p>
    <w:p w14:paraId="7FB22236" w14:textId="47D52748" w:rsidR="00EC0197" w:rsidRPr="00E37043" w:rsidRDefault="009003B4" w:rsidP="00EC0197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Important reminder to </w:t>
      </w:r>
      <w:r w:rsidR="00EC0197" w:rsidRPr="00E37043">
        <w:rPr>
          <w:rFonts w:cs="Times New Roman"/>
          <w:sz w:val="22"/>
        </w:rPr>
        <w:t>senior parents</w:t>
      </w:r>
      <w:r w:rsidR="00EB2711" w:rsidRPr="00E37043">
        <w:rPr>
          <w:rFonts w:cs="Times New Roman"/>
          <w:sz w:val="22"/>
        </w:rPr>
        <w:t xml:space="preserve"> that s</w:t>
      </w:r>
      <w:r w:rsidR="00EC0197" w:rsidRPr="00E37043">
        <w:rPr>
          <w:rFonts w:cs="Times New Roman"/>
          <w:sz w:val="22"/>
        </w:rPr>
        <w:t>enior</w:t>
      </w:r>
      <w:r w:rsidR="00EB2711" w:rsidRPr="00E37043">
        <w:rPr>
          <w:rFonts w:cs="Times New Roman"/>
          <w:sz w:val="22"/>
        </w:rPr>
        <w:t xml:space="preserve"> students who </w:t>
      </w:r>
      <w:r w:rsidR="00EC0197" w:rsidRPr="00E37043">
        <w:rPr>
          <w:rFonts w:cs="Times New Roman"/>
          <w:sz w:val="22"/>
        </w:rPr>
        <w:t>do not turn in</w:t>
      </w:r>
      <w:r w:rsidR="00EB2711" w:rsidRPr="00E37043">
        <w:rPr>
          <w:rFonts w:cs="Times New Roman"/>
          <w:sz w:val="22"/>
        </w:rPr>
        <w:t xml:space="preserve"> their</w:t>
      </w:r>
      <w:r w:rsidR="00EC0197" w:rsidRPr="00E37043">
        <w:rPr>
          <w:rFonts w:cs="Times New Roman"/>
          <w:sz w:val="22"/>
        </w:rPr>
        <w:t xml:space="preserve"> </w:t>
      </w:r>
      <w:r w:rsidR="00363F71" w:rsidRPr="00E37043">
        <w:rPr>
          <w:rFonts w:cs="Times New Roman"/>
          <w:sz w:val="22"/>
        </w:rPr>
        <w:t>concert and</w:t>
      </w:r>
      <w:r w:rsidR="00856740" w:rsidRPr="00E37043">
        <w:rPr>
          <w:rFonts w:cs="Times New Roman"/>
          <w:sz w:val="22"/>
        </w:rPr>
        <w:t xml:space="preserve"> </w:t>
      </w:r>
      <w:r w:rsidR="00EC0197" w:rsidRPr="00E37043">
        <w:rPr>
          <w:rFonts w:cs="Times New Roman"/>
          <w:sz w:val="22"/>
        </w:rPr>
        <w:t>band uniforms</w:t>
      </w:r>
      <w:r w:rsidR="00856740" w:rsidRPr="00E37043">
        <w:rPr>
          <w:rFonts w:cs="Times New Roman"/>
          <w:sz w:val="22"/>
        </w:rPr>
        <w:t xml:space="preserve"> will not have </w:t>
      </w:r>
      <w:r w:rsidR="00EC0197" w:rsidRPr="00E37043">
        <w:rPr>
          <w:rFonts w:cs="Times New Roman"/>
          <w:sz w:val="22"/>
        </w:rPr>
        <w:t xml:space="preserve">their graduation card signed by </w:t>
      </w:r>
      <w:r w:rsidR="00856740" w:rsidRPr="00E37043">
        <w:rPr>
          <w:rFonts w:cs="Times New Roman"/>
          <w:sz w:val="22"/>
        </w:rPr>
        <w:t>Mr. V</w:t>
      </w:r>
      <w:r w:rsidR="00EC0197" w:rsidRPr="00E37043">
        <w:rPr>
          <w:rFonts w:cs="Times New Roman"/>
          <w:sz w:val="22"/>
        </w:rPr>
        <w:t xml:space="preserve">itale, which means they </w:t>
      </w:r>
      <w:r w:rsidR="00856740" w:rsidRPr="00E37043">
        <w:rPr>
          <w:rFonts w:cs="Times New Roman"/>
          <w:sz w:val="22"/>
        </w:rPr>
        <w:t>will not</w:t>
      </w:r>
      <w:r w:rsidR="00EC0197" w:rsidRPr="00E37043">
        <w:rPr>
          <w:rFonts w:cs="Times New Roman"/>
          <w:sz w:val="22"/>
        </w:rPr>
        <w:t xml:space="preserve"> graduate.</w:t>
      </w:r>
    </w:p>
    <w:p w14:paraId="77081AE0" w14:textId="4AF38168" w:rsidR="005C2DAE" w:rsidRPr="00E37043" w:rsidRDefault="005C2DAE" w:rsidP="005C2DAE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Treasurer’s Report </w:t>
      </w:r>
      <w:proofErr w:type="gramStart"/>
      <w:r w:rsidR="003A0E09" w:rsidRPr="00E37043">
        <w:rPr>
          <w:rFonts w:cs="Times New Roman"/>
          <w:sz w:val="22"/>
        </w:rPr>
        <w:t>Acceptance</w:t>
      </w:r>
      <w:r w:rsidR="00D72ECF" w:rsidRPr="00E37043">
        <w:rPr>
          <w:rFonts w:cs="Times New Roman"/>
          <w:sz w:val="22"/>
        </w:rPr>
        <w:t xml:space="preserve">  -</w:t>
      </w:r>
      <w:proofErr w:type="gramEnd"/>
      <w:r w:rsidR="00D72ECF" w:rsidRPr="00E37043">
        <w:rPr>
          <w:rFonts w:cs="Times New Roman"/>
          <w:sz w:val="22"/>
        </w:rPr>
        <w:t xml:space="preserve">  Julie</w:t>
      </w:r>
    </w:p>
    <w:p w14:paraId="7AB8516A" w14:textId="0089B6B7" w:rsidR="00E73121" w:rsidRPr="00E37043" w:rsidRDefault="00E73121" w:rsidP="00E73121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Motion to approve March’s treasurer’s report.</w:t>
      </w:r>
    </w:p>
    <w:p w14:paraId="3E333976" w14:textId="7C2E5701" w:rsidR="00E73121" w:rsidRPr="00E37043" w:rsidRDefault="00827385" w:rsidP="00E73121">
      <w:pPr>
        <w:pStyle w:val="ListParagraph"/>
        <w:numPr>
          <w:ilvl w:val="2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 xml:space="preserve">First </w:t>
      </w:r>
      <w:r w:rsidR="009003B4" w:rsidRPr="00E37043">
        <w:rPr>
          <w:rFonts w:cs="Times New Roman"/>
          <w:sz w:val="22"/>
        </w:rPr>
        <w:t>Motion</w:t>
      </w:r>
      <w:r w:rsidRPr="00E37043">
        <w:rPr>
          <w:rFonts w:cs="Times New Roman"/>
          <w:sz w:val="22"/>
        </w:rPr>
        <w:t xml:space="preserve">- </w:t>
      </w:r>
      <w:r w:rsidR="00E73121" w:rsidRPr="00E37043">
        <w:rPr>
          <w:rFonts w:cs="Times New Roman"/>
          <w:sz w:val="22"/>
        </w:rPr>
        <w:t>Scott Amick.  Second</w:t>
      </w:r>
      <w:r w:rsidRPr="00E37043">
        <w:rPr>
          <w:rFonts w:cs="Times New Roman"/>
          <w:sz w:val="22"/>
        </w:rPr>
        <w:t xml:space="preserve">- </w:t>
      </w:r>
      <w:r w:rsidR="00013DC6" w:rsidRPr="00E37043">
        <w:rPr>
          <w:rFonts w:cs="Times New Roman"/>
          <w:sz w:val="22"/>
        </w:rPr>
        <w:t>Jen Osborne</w:t>
      </w:r>
      <w:r w:rsidR="00E73121" w:rsidRPr="00E37043">
        <w:rPr>
          <w:rFonts w:cs="Times New Roman"/>
          <w:sz w:val="22"/>
        </w:rPr>
        <w:t>.</w:t>
      </w:r>
    </w:p>
    <w:p w14:paraId="262D48C8" w14:textId="107AD4D4" w:rsidR="00E73121" w:rsidRPr="00E37043" w:rsidRDefault="00E73121" w:rsidP="00E73121">
      <w:pPr>
        <w:pStyle w:val="ListParagraph"/>
        <w:numPr>
          <w:ilvl w:val="3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All ayes.</w:t>
      </w:r>
    </w:p>
    <w:p w14:paraId="1FAA0476" w14:textId="53437F7D" w:rsidR="004A3C12" w:rsidRPr="00E37043" w:rsidRDefault="00AF4B55" w:rsidP="005C2DAE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lastRenderedPageBreak/>
        <w:t xml:space="preserve">Meeting </w:t>
      </w:r>
      <w:proofErr w:type="gramStart"/>
      <w:r w:rsidRPr="00E37043">
        <w:rPr>
          <w:rFonts w:cs="Times New Roman"/>
          <w:sz w:val="22"/>
        </w:rPr>
        <w:t>Close  -</w:t>
      </w:r>
      <w:proofErr w:type="gramEnd"/>
      <w:r w:rsidRPr="00E37043">
        <w:rPr>
          <w:rFonts w:cs="Times New Roman"/>
          <w:sz w:val="22"/>
        </w:rPr>
        <w:t xml:space="preserve">  Kevin</w:t>
      </w:r>
    </w:p>
    <w:p w14:paraId="5F7EBA45" w14:textId="0DDC36E8" w:rsidR="00E73121" w:rsidRPr="00E37043" w:rsidRDefault="00E73121" w:rsidP="00E73121">
      <w:pPr>
        <w:pStyle w:val="ListParagraph"/>
        <w:numPr>
          <w:ilvl w:val="1"/>
          <w:numId w:val="2"/>
        </w:numPr>
        <w:rPr>
          <w:rFonts w:cs="Times New Roman"/>
          <w:sz w:val="22"/>
        </w:rPr>
      </w:pPr>
      <w:r w:rsidRPr="00E37043">
        <w:rPr>
          <w:rFonts w:cs="Times New Roman"/>
          <w:sz w:val="22"/>
        </w:rPr>
        <w:t>7:30 p</w:t>
      </w:r>
      <w:r w:rsidR="00827385" w:rsidRPr="00E37043">
        <w:rPr>
          <w:rFonts w:cs="Times New Roman"/>
          <w:sz w:val="22"/>
        </w:rPr>
        <w:t>.</w:t>
      </w:r>
      <w:r w:rsidRPr="00E37043">
        <w:rPr>
          <w:rFonts w:cs="Times New Roman"/>
          <w:sz w:val="22"/>
        </w:rPr>
        <w:t>m.</w:t>
      </w:r>
    </w:p>
    <w:sectPr w:rsidR="00E73121" w:rsidRPr="00E37043" w:rsidSect="00C4613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6948"/>
    <w:multiLevelType w:val="hybridMultilevel"/>
    <w:tmpl w:val="23FA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A0BF8"/>
    <w:multiLevelType w:val="hybridMultilevel"/>
    <w:tmpl w:val="CDFA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13160">
    <w:abstractNumId w:val="1"/>
  </w:num>
  <w:num w:numId="2" w16cid:durableId="207037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F0"/>
    <w:rsid w:val="000009CF"/>
    <w:rsid w:val="000054FE"/>
    <w:rsid w:val="00011B39"/>
    <w:rsid w:val="00013DC6"/>
    <w:rsid w:val="0001433A"/>
    <w:rsid w:val="00024770"/>
    <w:rsid w:val="00024D23"/>
    <w:rsid w:val="00025D2A"/>
    <w:rsid w:val="0003058E"/>
    <w:rsid w:val="00030DFA"/>
    <w:rsid w:val="00033CE6"/>
    <w:rsid w:val="00053A42"/>
    <w:rsid w:val="00065F9F"/>
    <w:rsid w:val="000813DB"/>
    <w:rsid w:val="000959AB"/>
    <w:rsid w:val="00095F48"/>
    <w:rsid w:val="000A0576"/>
    <w:rsid w:val="000A06E7"/>
    <w:rsid w:val="000A080D"/>
    <w:rsid w:val="000A345D"/>
    <w:rsid w:val="000B12AC"/>
    <w:rsid w:val="000B3EDD"/>
    <w:rsid w:val="000B67CD"/>
    <w:rsid w:val="000B6F86"/>
    <w:rsid w:val="000B7E55"/>
    <w:rsid w:val="000C0053"/>
    <w:rsid w:val="000C45A0"/>
    <w:rsid w:val="000D7137"/>
    <w:rsid w:val="000E0551"/>
    <w:rsid w:val="000E150E"/>
    <w:rsid w:val="000E340A"/>
    <w:rsid w:val="000E59F1"/>
    <w:rsid w:val="000E63FC"/>
    <w:rsid w:val="000E7E2B"/>
    <w:rsid w:val="000F26F1"/>
    <w:rsid w:val="00103D5F"/>
    <w:rsid w:val="00110CD2"/>
    <w:rsid w:val="001128F6"/>
    <w:rsid w:val="00115E99"/>
    <w:rsid w:val="00117AB0"/>
    <w:rsid w:val="00120A87"/>
    <w:rsid w:val="00133437"/>
    <w:rsid w:val="00144677"/>
    <w:rsid w:val="00151D41"/>
    <w:rsid w:val="00154475"/>
    <w:rsid w:val="00156BE4"/>
    <w:rsid w:val="00161A1F"/>
    <w:rsid w:val="00173D75"/>
    <w:rsid w:val="001905C4"/>
    <w:rsid w:val="001909B5"/>
    <w:rsid w:val="00194190"/>
    <w:rsid w:val="00195C6A"/>
    <w:rsid w:val="00196601"/>
    <w:rsid w:val="001A2AE3"/>
    <w:rsid w:val="001A770C"/>
    <w:rsid w:val="001B3AF6"/>
    <w:rsid w:val="001B5638"/>
    <w:rsid w:val="001B573C"/>
    <w:rsid w:val="001C2514"/>
    <w:rsid w:val="001C6FA4"/>
    <w:rsid w:val="001C7EAA"/>
    <w:rsid w:val="001D05B1"/>
    <w:rsid w:val="001D5805"/>
    <w:rsid w:val="001E08A1"/>
    <w:rsid w:val="001E344B"/>
    <w:rsid w:val="001E58B6"/>
    <w:rsid w:val="001F27DF"/>
    <w:rsid w:val="001F3C69"/>
    <w:rsid w:val="001F5FEE"/>
    <w:rsid w:val="001F73A4"/>
    <w:rsid w:val="001F750F"/>
    <w:rsid w:val="002000A5"/>
    <w:rsid w:val="002115D8"/>
    <w:rsid w:val="0021290D"/>
    <w:rsid w:val="00217B55"/>
    <w:rsid w:val="002267F8"/>
    <w:rsid w:val="00227B9C"/>
    <w:rsid w:val="00234D38"/>
    <w:rsid w:val="00242BCE"/>
    <w:rsid w:val="00244780"/>
    <w:rsid w:val="00247298"/>
    <w:rsid w:val="00260707"/>
    <w:rsid w:val="00262F95"/>
    <w:rsid w:val="00263A20"/>
    <w:rsid w:val="00270271"/>
    <w:rsid w:val="00272CCD"/>
    <w:rsid w:val="00281F14"/>
    <w:rsid w:val="0028277F"/>
    <w:rsid w:val="00290D88"/>
    <w:rsid w:val="00295B11"/>
    <w:rsid w:val="00296A64"/>
    <w:rsid w:val="002A236A"/>
    <w:rsid w:val="002A245E"/>
    <w:rsid w:val="002A2D77"/>
    <w:rsid w:val="002A390B"/>
    <w:rsid w:val="002A5936"/>
    <w:rsid w:val="002B1578"/>
    <w:rsid w:val="002B3765"/>
    <w:rsid w:val="002C18C6"/>
    <w:rsid w:val="002C5FFD"/>
    <w:rsid w:val="002D1A3C"/>
    <w:rsid w:val="002E32EB"/>
    <w:rsid w:val="002E589B"/>
    <w:rsid w:val="002E7C86"/>
    <w:rsid w:val="002F27F0"/>
    <w:rsid w:val="002F49C7"/>
    <w:rsid w:val="00300E30"/>
    <w:rsid w:val="0030416B"/>
    <w:rsid w:val="003243DE"/>
    <w:rsid w:val="00324583"/>
    <w:rsid w:val="00330F2E"/>
    <w:rsid w:val="00336C46"/>
    <w:rsid w:val="0033741B"/>
    <w:rsid w:val="00340C2C"/>
    <w:rsid w:val="00341D91"/>
    <w:rsid w:val="00352A68"/>
    <w:rsid w:val="00363F71"/>
    <w:rsid w:val="00366795"/>
    <w:rsid w:val="0036747A"/>
    <w:rsid w:val="00367687"/>
    <w:rsid w:val="003706FA"/>
    <w:rsid w:val="003802EC"/>
    <w:rsid w:val="003865FA"/>
    <w:rsid w:val="0039093E"/>
    <w:rsid w:val="00396FC2"/>
    <w:rsid w:val="003A0E09"/>
    <w:rsid w:val="003A7BFF"/>
    <w:rsid w:val="003B054F"/>
    <w:rsid w:val="003B386B"/>
    <w:rsid w:val="003B6C47"/>
    <w:rsid w:val="003C092C"/>
    <w:rsid w:val="003C0AFE"/>
    <w:rsid w:val="003C593D"/>
    <w:rsid w:val="003C7007"/>
    <w:rsid w:val="003C74E5"/>
    <w:rsid w:val="003D0D47"/>
    <w:rsid w:val="003D38D6"/>
    <w:rsid w:val="003D4626"/>
    <w:rsid w:val="003D6EFF"/>
    <w:rsid w:val="003E1863"/>
    <w:rsid w:val="003E327D"/>
    <w:rsid w:val="003F7D44"/>
    <w:rsid w:val="0040383B"/>
    <w:rsid w:val="00404122"/>
    <w:rsid w:val="00411CDA"/>
    <w:rsid w:val="0041316C"/>
    <w:rsid w:val="00423500"/>
    <w:rsid w:val="004309CD"/>
    <w:rsid w:val="00431E31"/>
    <w:rsid w:val="00433BDB"/>
    <w:rsid w:val="00444359"/>
    <w:rsid w:val="004446F4"/>
    <w:rsid w:val="00461CEB"/>
    <w:rsid w:val="004646EA"/>
    <w:rsid w:val="00464C9B"/>
    <w:rsid w:val="0046670D"/>
    <w:rsid w:val="00467BA5"/>
    <w:rsid w:val="004726FB"/>
    <w:rsid w:val="0047296C"/>
    <w:rsid w:val="00474733"/>
    <w:rsid w:val="00477905"/>
    <w:rsid w:val="004858A1"/>
    <w:rsid w:val="00485A54"/>
    <w:rsid w:val="00492ECA"/>
    <w:rsid w:val="00493FF4"/>
    <w:rsid w:val="004A3C12"/>
    <w:rsid w:val="004A4E70"/>
    <w:rsid w:val="004A73F9"/>
    <w:rsid w:val="004A78F1"/>
    <w:rsid w:val="004B1D44"/>
    <w:rsid w:val="004B3B4E"/>
    <w:rsid w:val="004C1ACE"/>
    <w:rsid w:val="004C576F"/>
    <w:rsid w:val="004D51DC"/>
    <w:rsid w:val="004D5975"/>
    <w:rsid w:val="004E4F7F"/>
    <w:rsid w:val="004E6768"/>
    <w:rsid w:val="004E6DE4"/>
    <w:rsid w:val="004F007B"/>
    <w:rsid w:val="004F2296"/>
    <w:rsid w:val="004F24A2"/>
    <w:rsid w:val="004F3048"/>
    <w:rsid w:val="004F3C0C"/>
    <w:rsid w:val="004F5937"/>
    <w:rsid w:val="00513178"/>
    <w:rsid w:val="00524125"/>
    <w:rsid w:val="00524E14"/>
    <w:rsid w:val="00535FD7"/>
    <w:rsid w:val="00537A70"/>
    <w:rsid w:val="00544CCC"/>
    <w:rsid w:val="005457CA"/>
    <w:rsid w:val="005549BE"/>
    <w:rsid w:val="00572169"/>
    <w:rsid w:val="00572EA8"/>
    <w:rsid w:val="00580BCA"/>
    <w:rsid w:val="00586B64"/>
    <w:rsid w:val="005A0265"/>
    <w:rsid w:val="005A2859"/>
    <w:rsid w:val="005A352A"/>
    <w:rsid w:val="005A3E36"/>
    <w:rsid w:val="005B4AC2"/>
    <w:rsid w:val="005C11C3"/>
    <w:rsid w:val="005C128E"/>
    <w:rsid w:val="005C2DAE"/>
    <w:rsid w:val="005D0AA4"/>
    <w:rsid w:val="005D6A22"/>
    <w:rsid w:val="005E3D05"/>
    <w:rsid w:val="005F21DB"/>
    <w:rsid w:val="0060645E"/>
    <w:rsid w:val="00615AF2"/>
    <w:rsid w:val="0061783C"/>
    <w:rsid w:val="0062122B"/>
    <w:rsid w:val="00626621"/>
    <w:rsid w:val="0063122B"/>
    <w:rsid w:val="00641EE2"/>
    <w:rsid w:val="00642F8F"/>
    <w:rsid w:val="00650974"/>
    <w:rsid w:val="00653DAC"/>
    <w:rsid w:val="00673A3E"/>
    <w:rsid w:val="00674387"/>
    <w:rsid w:val="006743B9"/>
    <w:rsid w:val="006847E8"/>
    <w:rsid w:val="0069179D"/>
    <w:rsid w:val="0069538F"/>
    <w:rsid w:val="006A7647"/>
    <w:rsid w:val="006B2422"/>
    <w:rsid w:val="006B63A6"/>
    <w:rsid w:val="006C15A2"/>
    <w:rsid w:val="006C18E5"/>
    <w:rsid w:val="006E062F"/>
    <w:rsid w:val="006E09D6"/>
    <w:rsid w:val="006E0B8C"/>
    <w:rsid w:val="006E5A39"/>
    <w:rsid w:val="006F10E3"/>
    <w:rsid w:val="006F2A93"/>
    <w:rsid w:val="006F473B"/>
    <w:rsid w:val="00702CA9"/>
    <w:rsid w:val="0071514D"/>
    <w:rsid w:val="007152B8"/>
    <w:rsid w:val="007156A4"/>
    <w:rsid w:val="00716B70"/>
    <w:rsid w:val="00717769"/>
    <w:rsid w:val="00721DF0"/>
    <w:rsid w:val="00731570"/>
    <w:rsid w:val="00732856"/>
    <w:rsid w:val="00736402"/>
    <w:rsid w:val="00736DEB"/>
    <w:rsid w:val="0073714A"/>
    <w:rsid w:val="00742750"/>
    <w:rsid w:val="0074429E"/>
    <w:rsid w:val="00756CDA"/>
    <w:rsid w:val="00760E94"/>
    <w:rsid w:val="007659DC"/>
    <w:rsid w:val="00766739"/>
    <w:rsid w:val="007669B9"/>
    <w:rsid w:val="00767981"/>
    <w:rsid w:val="0077214C"/>
    <w:rsid w:val="00773903"/>
    <w:rsid w:val="00773A02"/>
    <w:rsid w:val="007904EC"/>
    <w:rsid w:val="0079239C"/>
    <w:rsid w:val="00796CAE"/>
    <w:rsid w:val="007A6CC5"/>
    <w:rsid w:val="007C000E"/>
    <w:rsid w:val="007D25AC"/>
    <w:rsid w:val="007E0659"/>
    <w:rsid w:val="007F0564"/>
    <w:rsid w:val="007F477B"/>
    <w:rsid w:val="007F5146"/>
    <w:rsid w:val="007F5552"/>
    <w:rsid w:val="007F5BF4"/>
    <w:rsid w:val="0080139C"/>
    <w:rsid w:val="00802AA7"/>
    <w:rsid w:val="008035FE"/>
    <w:rsid w:val="0080538E"/>
    <w:rsid w:val="0081186C"/>
    <w:rsid w:val="00813574"/>
    <w:rsid w:val="00827385"/>
    <w:rsid w:val="00831668"/>
    <w:rsid w:val="0085144E"/>
    <w:rsid w:val="008545D4"/>
    <w:rsid w:val="00855682"/>
    <w:rsid w:val="0085618D"/>
    <w:rsid w:val="00856740"/>
    <w:rsid w:val="00863A25"/>
    <w:rsid w:val="00864B77"/>
    <w:rsid w:val="008723B8"/>
    <w:rsid w:val="008831C3"/>
    <w:rsid w:val="00887AF0"/>
    <w:rsid w:val="00893D79"/>
    <w:rsid w:val="008B0E91"/>
    <w:rsid w:val="008B1DDF"/>
    <w:rsid w:val="008B3335"/>
    <w:rsid w:val="008C1999"/>
    <w:rsid w:val="008D4968"/>
    <w:rsid w:val="008E3D56"/>
    <w:rsid w:val="008E6AA6"/>
    <w:rsid w:val="008E6D7C"/>
    <w:rsid w:val="008F741F"/>
    <w:rsid w:val="009000C4"/>
    <w:rsid w:val="009003B4"/>
    <w:rsid w:val="00913D93"/>
    <w:rsid w:val="00931AAF"/>
    <w:rsid w:val="009337D5"/>
    <w:rsid w:val="00952BD6"/>
    <w:rsid w:val="0095572B"/>
    <w:rsid w:val="00961C32"/>
    <w:rsid w:val="00964DEC"/>
    <w:rsid w:val="00965DF3"/>
    <w:rsid w:val="00974D09"/>
    <w:rsid w:val="009810D2"/>
    <w:rsid w:val="0099062D"/>
    <w:rsid w:val="009932D5"/>
    <w:rsid w:val="009938DF"/>
    <w:rsid w:val="0099746D"/>
    <w:rsid w:val="009A06CD"/>
    <w:rsid w:val="009A138A"/>
    <w:rsid w:val="009A3DFD"/>
    <w:rsid w:val="009A3FD4"/>
    <w:rsid w:val="009A423B"/>
    <w:rsid w:val="009A4330"/>
    <w:rsid w:val="009A6657"/>
    <w:rsid w:val="009B0164"/>
    <w:rsid w:val="009B223C"/>
    <w:rsid w:val="009B7E38"/>
    <w:rsid w:val="009C3902"/>
    <w:rsid w:val="009C591E"/>
    <w:rsid w:val="009C6E6A"/>
    <w:rsid w:val="009E023E"/>
    <w:rsid w:val="009E3DC9"/>
    <w:rsid w:val="009E621D"/>
    <w:rsid w:val="009F3150"/>
    <w:rsid w:val="00A0395E"/>
    <w:rsid w:val="00A05A2A"/>
    <w:rsid w:val="00A13EF0"/>
    <w:rsid w:val="00A14E25"/>
    <w:rsid w:val="00A22826"/>
    <w:rsid w:val="00A231DC"/>
    <w:rsid w:val="00A24704"/>
    <w:rsid w:val="00A274E1"/>
    <w:rsid w:val="00A31D7F"/>
    <w:rsid w:val="00A40E9E"/>
    <w:rsid w:val="00A40F60"/>
    <w:rsid w:val="00A466A0"/>
    <w:rsid w:val="00A53EC1"/>
    <w:rsid w:val="00A541BD"/>
    <w:rsid w:val="00A56FAC"/>
    <w:rsid w:val="00A63F7C"/>
    <w:rsid w:val="00A66B7C"/>
    <w:rsid w:val="00A72E5C"/>
    <w:rsid w:val="00A7315C"/>
    <w:rsid w:val="00A7498D"/>
    <w:rsid w:val="00A80F7E"/>
    <w:rsid w:val="00A96592"/>
    <w:rsid w:val="00AA118F"/>
    <w:rsid w:val="00AA1FCC"/>
    <w:rsid w:val="00AB1D67"/>
    <w:rsid w:val="00AB27B8"/>
    <w:rsid w:val="00AB45E3"/>
    <w:rsid w:val="00AB6A3C"/>
    <w:rsid w:val="00AC3193"/>
    <w:rsid w:val="00AD5DF2"/>
    <w:rsid w:val="00AD605F"/>
    <w:rsid w:val="00AE0893"/>
    <w:rsid w:val="00AE46DF"/>
    <w:rsid w:val="00AE7522"/>
    <w:rsid w:val="00AF1A4C"/>
    <w:rsid w:val="00AF4B55"/>
    <w:rsid w:val="00B04244"/>
    <w:rsid w:val="00B064FA"/>
    <w:rsid w:val="00B17928"/>
    <w:rsid w:val="00B25584"/>
    <w:rsid w:val="00B332A9"/>
    <w:rsid w:val="00B36962"/>
    <w:rsid w:val="00B66FA9"/>
    <w:rsid w:val="00B679B1"/>
    <w:rsid w:val="00B72C25"/>
    <w:rsid w:val="00B735A4"/>
    <w:rsid w:val="00B7545F"/>
    <w:rsid w:val="00B76197"/>
    <w:rsid w:val="00B8022F"/>
    <w:rsid w:val="00B846F6"/>
    <w:rsid w:val="00B878FE"/>
    <w:rsid w:val="00B944F1"/>
    <w:rsid w:val="00BA0735"/>
    <w:rsid w:val="00BA0C11"/>
    <w:rsid w:val="00BA13B6"/>
    <w:rsid w:val="00BA3932"/>
    <w:rsid w:val="00BA52F3"/>
    <w:rsid w:val="00BA5DA1"/>
    <w:rsid w:val="00BA6848"/>
    <w:rsid w:val="00BB0845"/>
    <w:rsid w:val="00BB16A4"/>
    <w:rsid w:val="00BB6366"/>
    <w:rsid w:val="00BC37E2"/>
    <w:rsid w:val="00BC6650"/>
    <w:rsid w:val="00BD17CA"/>
    <w:rsid w:val="00BD72F8"/>
    <w:rsid w:val="00BD7A6D"/>
    <w:rsid w:val="00BE7960"/>
    <w:rsid w:val="00BF258C"/>
    <w:rsid w:val="00BF2923"/>
    <w:rsid w:val="00BF35B2"/>
    <w:rsid w:val="00C0536B"/>
    <w:rsid w:val="00C117BA"/>
    <w:rsid w:val="00C125E8"/>
    <w:rsid w:val="00C1321C"/>
    <w:rsid w:val="00C1413A"/>
    <w:rsid w:val="00C14807"/>
    <w:rsid w:val="00C148B3"/>
    <w:rsid w:val="00C14E4E"/>
    <w:rsid w:val="00C36233"/>
    <w:rsid w:val="00C46132"/>
    <w:rsid w:val="00C4696F"/>
    <w:rsid w:val="00C47792"/>
    <w:rsid w:val="00C5346C"/>
    <w:rsid w:val="00C54FB4"/>
    <w:rsid w:val="00C57911"/>
    <w:rsid w:val="00C67B6D"/>
    <w:rsid w:val="00C7469B"/>
    <w:rsid w:val="00C7601D"/>
    <w:rsid w:val="00C76575"/>
    <w:rsid w:val="00C8387F"/>
    <w:rsid w:val="00C935B7"/>
    <w:rsid w:val="00C942F8"/>
    <w:rsid w:val="00C951CF"/>
    <w:rsid w:val="00C95E92"/>
    <w:rsid w:val="00CA1B62"/>
    <w:rsid w:val="00CA3CF2"/>
    <w:rsid w:val="00CA6D99"/>
    <w:rsid w:val="00CA7E64"/>
    <w:rsid w:val="00CB02C9"/>
    <w:rsid w:val="00CB2BC3"/>
    <w:rsid w:val="00CB4003"/>
    <w:rsid w:val="00CB662C"/>
    <w:rsid w:val="00CB7279"/>
    <w:rsid w:val="00CC3543"/>
    <w:rsid w:val="00CC7DCD"/>
    <w:rsid w:val="00CD0F66"/>
    <w:rsid w:val="00CD2AF2"/>
    <w:rsid w:val="00CE29E3"/>
    <w:rsid w:val="00CE7E71"/>
    <w:rsid w:val="00CF2D63"/>
    <w:rsid w:val="00CF74EB"/>
    <w:rsid w:val="00D1105E"/>
    <w:rsid w:val="00D13D09"/>
    <w:rsid w:val="00D20A7A"/>
    <w:rsid w:val="00D21804"/>
    <w:rsid w:val="00D246F1"/>
    <w:rsid w:val="00D26648"/>
    <w:rsid w:val="00D26D95"/>
    <w:rsid w:val="00D50DD9"/>
    <w:rsid w:val="00D567D7"/>
    <w:rsid w:val="00D668F7"/>
    <w:rsid w:val="00D725FB"/>
    <w:rsid w:val="00D72ECF"/>
    <w:rsid w:val="00D73E51"/>
    <w:rsid w:val="00D76A1F"/>
    <w:rsid w:val="00D944DA"/>
    <w:rsid w:val="00D952DD"/>
    <w:rsid w:val="00D964DE"/>
    <w:rsid w:val="00DA0EC7"/>
    <w:rsid w:val="00DA65E7"/>
    <w:rsid w:val="00DB118D"/>
    <w:rsid w:val="00DC05B6"/>
    <w:rsid w:val="00DC62F0"/>
    <w:rsid w:val="00DC715D"/>
    <w:rsid w:val="00DD523D"/>
    <w:rsid w:val="00DE0946"/>
    <w:rsid w:val="00DE4B4E"/>
    <w:rsid w:val="00DE69B0"/>
    <w:rsid w:val="00DF40AB"/>
    <w:rsid w:val="00DF4F99"/>
    <w:rsid w:val="00E017EF"/>
    <w:rsid w:val="00E03CD3"/>
    <w:rsid w:val="00E04A0D"/>
    <w:rsid w:val="00E06710"/>
    <w:rsid w:val="00E16064"/>
    <w:rsid w:val="00E22458"/>
    <w:rsid w:val="00E22FC8"/>
    <w:rsid w:val="00E268D5"/>
    <w:rsid w:val="00E273CE"/>
    <w:rsid w:val="00E314E3"/>
    <w:rsid w:val="00E37043"/>
    <w:rsid w:val="00E377E9"/>
    <w:rsid w:val="00E46489"/>
    <w:rsid w:val="00E511C4"/>
    <w:rsid w:val="00E51DEE"/>
    <w:rsid w:val="00E52946"/>
    <w:rsid w:val="00E61989"/>
    <w:rsid w:val="00E6225A"/>
    <w:rsid w:val="00E6294F"/>
    <w:rsid w:val="00E6535F"/>
    <w:rsid w:val="00E653BA"/>
    <w:rsid w:val="00E65994"/>
    <w:rsid w:val="00E71862"/>
    <w:rsid w:val="00E73121"/>
    <w:rsid w:val="00E83C4F"/>
    <w:rsid w:val="00E856F5"/>
    <w:rsid w:val="00E9402E"/>
    <w:rsid w:val="00E97CE7"/>
    <w:rsid w:val="00EB2711"/>
    <w:rsid w:val="00EB38B8"/>
    <w:rsid w:val="00EC0197"/>
    <w:rsid w:val="00ED09F7"/>
    <w:rsid w:val="00ED32A3"/>
    <w:rsid w:val="00ED4263"/>
    <w:rsid w:val="00EE3D61"/>
    <w:rsid w:val="00EE6373"/>
    <w:rsid w:val="00EF25E7"/>
    <w:rsid w:val="00EF2661"/>
    <w:rsid w:val="00EF6D9D"/>
    <w:rsid w:val="00EF71B3"/>
    <w:rsid w:val="00F17BB0"/>
    <w:rsid w:val="00F20520"/>
    <w:rsid w:val="00F31766"/>
    <w:rsid w:val="00F3325A"/>
    <w:rsid w:val="00F37361"/>
    <w:rsid w:val="00F37678"/>
    <w:rsid w:val="00F406A0"/>
    <w:rsid w:val="00F43661"/>
    <w:rsid w:val="00F445CA"/>
    <w:rsid w:val="00F469DB"/>
    <w:rsid w:val="00F52D63"/>
    <w:rsid w:val="00F54A9D"/>
    <w:rsid w:val="00F57ECA"/>
    <w:rsid w:val="00F618E4"/>
    <w:rsid w:val="00F63F4D"/>
    <w:rsid w:val="00F668B6"/>
    <w:rsid w:val="00F71B9F"/>
    <w:rsid w:val="00F76C86"/>
    <w:rsid w:val="00F80BBE"/>
    <w:rsid w:val="00F80BF5"/>
    <w:rsid w:val="00F847C2"/>
    <w:rsid w:val="00F948B2"/>
    <w:rsid w:val="00F975E1"/>
    <w:rsid w:val="00FA3581"/>
    <w:rsid w:val="00FA60AB"/>
    <w:rsid w:val="00FB26FE"/>
    <w:rsid w:val="00FB358B"/>
    <w:rsid w:val="00FB3C34"/>
    <w:rsid w:val="00FB5396"/>
    <w:rsid w:val="00FB5858"/>
    <w:rsid w:val="00FC0B23"/>
    <w:rsid w:val="00FD43BF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0C13"/>
  <w15:chartTrackingRefBased/>
  <w15:docId w15:val="{7C0B5518-3D2C-460E-B5BB-A632B3D8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kpayne@royaltonpsych.com</dc:creator>
  <cp:keywords/>
  <dc:description/>
  <cp:lastModifiedBy>Heidi Cmich</cp:lastModifiedBy>
  <cp:revision>71</cp:revision>
  <cp:lastPrinted>2021-08-12T03:21:00Z</cp:lastPrinted>
  <dcterms:created xsi:type="dcterms:W3CDTF">2022-04-13T23:30:00Z</dcterms:created>
  <dcterms:modified xsi:type="dcterms:W3CDTF">2022-05-08T19:12:00Z</dcterms:modified>
</cp:coreProperties>
</file>